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77E" w:rsidRDefault="00542887" w:rsidP="005E2F9D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eastAsia="ru-RU"/>
        </w:rPr>
        <w:drawing>
          <wp:inline distT="0" distB="0" distL="0" distR="0">
            <wp:extent cx="9431655" cy="6860201"/>
            <wp:effectExtent l="19050" t="0" r="0" b="0"/>
            <wp:docPr id="1" name="Рисунок 1" descr="C:\Users\Admin\Desktop\РУП 3ШТ-20; РУП 1С-21\РУП,КТП 3ШТ-20 исправленный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УП 3ШТ-20; РУП 1С-21\РУП,КТП 3ШТ-20 исправленный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6860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A95" w:rsidRDefault="00F31A95" w:rsidP="005E2F9D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E2F9D" w:rsidRPr="00A16B51" w:rsidRDefault="005E2F9D" w:rsidP="005E2F9D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16B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Пояснительная записка</w:t>
      </w:r>
    </w:p>
    <w:tbl>
      <w:tblPr>
        <w:tblW w:w="15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163"/>
        <w:gridCol w:w="6490"/>
      </w:tblGrid>
      <w:tr w:rsidR="005E2F9D" w:rsidRPr="00A16B51" w:rsidTr="00DA0929">
        <w:trPr>
          <w:trHeight w:val="381"/>
        </w:trPr>
        <w:tc>
          <w:tcPr>
            <w:tcW w:w="1565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E512D" w:rsidRPr="00DD5A56" w:rsidRDefault="00EE512D" w:rsidP="00837E01">
            <w:pPr>
              <w:tabs>
                <w:tab w:val="left" w:pos="142"/>
                <w:tab w:val="left" w:pos="567"/>
              </w:tabs>
              <w:suppressAutoHyphens/>
              <w:ind w:firstLine="46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5A56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Данный модуль описывает </w:t>
            </w:r>
            <w:r w:rsidRPr="00DD5A5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знания, умения и навыки, необходимые </w:t>
            </w:r>
            <w:r w:rsidRPr="00DD5A56">
              <w:rPr>
                <w:rFonts w:ascii="Times New Roman" w:hAnsi="Times New Roman" w:cs="Times New Roman"/>
                <w:sz w:val="28"/>
                <w:szCs w:val="28"/>
              </w:rPr>
              <w:t>для в</w:t>
            </w:r>
            <w:r w:rsidRPr="00DD5A56">
              <w:rPr>
                <w:rFonts w:ascii="Times New Roman" w:eastAsia="Arial Unicode MS" w:hAnsi="Times New Roman" w:cs="Times New Roman"/>
                <w:sz w:val="28"/>
                <w:szCs w:val="28"/>
                <w:lang w:val="kk-KZ"/>
              </w:rPr>
              <w:t>ыполнения простой и улучшенной штукатурки и  окраски поверхностей внутри помещений различными составами вручную и механизированным способами</w:t>
            </w:r>
            <w:r w:rsidRPr="00DD5A5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4E04AA" w:rsidRPr="00DD5A56" w:rsidRDefault="004E04AA" w:rsidP="00837E01">
            <w:pPr>
              <w:spacing w:after="0" w:line="285" w:lineRule="atLeast"/>
              <w:jc w:val="both"/>
              <w:textAlignment w:val="baseline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DD5A56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В результате обучающиеся учатся:</w:t>
            </w:r>
            <w:r w:rsidRPr="00DD5A56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</w:p>
          <w:p w:rsidR="00546349" w:rsidRPr="00DD5A56" w:rsidRDefault="00546349" w:rsidP="00546349">
            <w:pPr>
              <w:spacing w:after="0" w:line="285" w:lineRule="atLeast"/>
              <w:jc w:val="both"/>
              <w:textAlignment w:val="baseline"/>
              <w:rPr>
                <w:rFonts w:ascii="Times New Roman" w:eastAsia="Arial Unicode MS" w:hAnsi="Times New Roman" w:cs="Times New Roman"/>
                <w:sz w:val="28"/>
                <w:szCs w:val="28"/>
                <w:highlight w:val="yellow"/>
              </w:rPr>
            </w:pPr>
            <w:r w:rsidRPr="00DD5A56">
              <w:rPr>
                <w:rFonts w:ascii="Times New Roman" w:hAnsi="Times New Roman" w:cs="Times New Roman"/>
                <w:sz w:val="28"/>
                <w:szCs w:val="28"/>
              </w:rPr>
              <w:t xml:space="preserve">Соблюдать правила техники безопасности; </w:t>
            </w:r>
            <w:r w:rsidRPr="00DD5A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готовить различные виды поверхностей</w:t>
            </w:r>
            <w:r w:rsidRPr="00DD5A56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под оштукатуривание;</w:t>
            </w:r>
            <w:r w:rsidRPr="00DD5A56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готовить штукатурные растворы и смеси; </w:t>
            </w:r>
            <w:r w:rsidRPr="00DD5A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выполнить штукатурные работы по отделке внутренних и наружных поверхностей зданий и сооружений; выполнять работы по ремонту штукатурки.</w:t>
            </w:r>
          </w:p>
        </w:tc>
      </w:tr>
      <w:tr w:rsidR="005E2F9D" w:rsidRPr="00A16B51" w:rsidTr="00DA0929">
        <w:trPr>
          <w:trHeight w:val="289"/>
        </w:trPr>
        <w:tc>
          <w:tcPr>
            <w:tcW w:w="1565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DD5A56" w:rsidRDefault="005E2F9D" w:rsidP="00DA0929">
            <w:pPr>
              <w:spacing w:after="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D5A5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Формируемые компетенции</w:t>
            </w:r>
            <w:r w:rsidR="00142392" w:rsidRPr="00DD5A56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1C0247" w:rsidRPr="00DD5A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Оштукатуривать внутренние и наружные поверхности зданий и сооружений вручную и механизированным способом</w:t>
            </w:r>
          </w:p>
        </w:tc>
      </w:tr>
      <w:tr w:rsidR="005E2F9D" w:rsidRPr="00A16B51" w:rsidTr="00DA0929">
        <w:trPr>
          <w:trHeight w:val="578"/>
        </w:trPr>
        <w:tc>
          <w:tcPr>
            <w:tcW w:w="1565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DD5A56" w:rsidRDefault="005E2F9D" w:rsidP="00DA092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DD5A5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Пререквизиты</w:t>
            </w:r>
            <w:proofErr w:type="spellEnd"/>
            <w:r w:rsidR="00142392" w:rsidRPr="00DD5A5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 Для освоения</w:t>
            </w:r>
            <w:r w:rsidR="00142392" w:rsidRPr="00DD5A5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142392" w:rsidRPr="00DD5A5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данного модуля необходимы знания следующих дисциплин:</w:t>
            </w:r>
            <w:r w:rsidR="00142392" w:rsidRPr="00DD5A56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 xml:space="preserve"> Охрана труда, м</w:t>
            </w:r>
            <w:r w:rsidR="00815031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>атериаловедение, технология ПМ05</w:t>
            </w:r>
            <w:r w:rsidR="00142392" w:rsidRPr="00DD5A56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>, физика, химия</w:t>
            </w:r>
          </w:p>
        </w:tc>
      </w:tr>
      <w:tr w:rsidR="005E2F9D" w:rsidRPr="00A16B51" w:rsidTr="00DA0929">
        <w:trPr>
          <w:trHeight w:val="466"/>
        </w:trPr>
        <w:tc>
          <w:tcPr>
            <w:tcW w:w="1565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DD5A56" w:rsidRDefault="005E2F9D" w:rsidP="00DA092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DD5A5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Постреквизиты</w:t>
            </w:r>
            <w:proofErr w:type="spellEnd"/>
            <w:r w:rsidR="00142392" w:rsidRPr="00DD5A56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 xml:space="preserve"> Знания по данному модулю необходимы для изучения дисциплин</w:t>
            </w:r>
            <w:r w:rsidR="00441BF5" w:rsidRPr="00DD5A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A0929" w:rsidRPr="00DD5A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оштукатуривание внутренних и наружных поверхностей зданий и сооружений вручную и механизированным способом</w:t>
            </w:r>
          </w:p>
        </w:tc>
      </w:tr>
      <w:tr w:rsidR="005E2F9D" w:rsidRPr="00A16B51" w:rsidTr="00DA0929">
        <w:trPr>
          <w:trHeight w:val="1063"/>
        </w:trPr>
        <w:tc>
          <w:tcPr>
            <w:tcW w:w="1565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DD5A56" w:rsidRDefault="005E2F9D" w:rsidP="00DA092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D5A5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Необходимые средства обучения, оборудование</w:t>
            </w:r>
            <w:r w:rsidR="00283BBE" w:rsidRPr="00DD5A56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: </w:t>
            </w:r>
            <w:r w:rsidR="00135CAD" w:rsidRPr="00DD5A56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плакаты, учебные пособия (тестовые задания), карточки-задания, </w:t>
            </w:r>
            <w:proofErr w:type="spellStart"/>
            <w:r w:rsidR="00135CAD" w:rsidRPr="00DD5A56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инструкционно-технологические</w:t>
            </w:r>
            <w:proofErr w:type="spellEnd"/>
            <w:r w:rsidR="00135CAD" w:rsidRPr="00DD5A56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карты; инструменты и приспо</w:t>
            </w:r>
            <w:r w:rsidR="00441BF5" w:rsidRPr="00DD5A56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собления для </w:t>
            </w:r>
            <w:r w:rsidR="00DA0929" w:rsidRPr="00DD5A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оштукатуривание внутренних и наружных поверхностей зданий и сооружений вручную и механизированным способом</w:t>
            </w:r>
            <w:r w:rsidR="00135CAD" w:rsidRPr="00DD5A56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.</w:t>
            </w:r>
          </w:p>
        </w:tc>
      </w:tr>
      <w:tr w:rsidR="005E2F9D" w:rsidRPr="005E2F9D" w:rsidTr="00BE5AA2">
        <w:trPr>
          <w:trHeight w:val="498"/>
        </w:trPr>
        <w:tc>
          <w:tcPr>
            <w:tcW w:w="1565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5E2F9D" w:rsidRDefault="005E2F9D" w:rsidP="0014239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Контактная информация преподавателя (ей):</w:t>
            </w:r>
          </w:p>
        </w:tc>
      </w:tr>
      <w:tr w:rsidR="005E2F9D" w:rsidRPr="005E2F9D" w:rsidTr="00837E01">
        <w:trPr>
          <w:trHeight w:val="313"/>
        </w:trPr>
        <w:tc>
          <w:tcPr>
            <w:tcW w:w="9163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5A2237" w:rsidRDefault="00283BBE" w:rsidP="005A2237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283BBE">
              <w:rPr>
                <w:rFonts w:ascii="Times New Roman" w:eastAsiaTheme="minorEastAsia" w:hAnsi="Times New Roman" w:cs="Times New Roman"/>
                <w:sz w:val="28"/>
                <w:szCs w:val="28"/>
              </w:rPr>
              <w:t>Васильева Наталья Александровна</w:t>
            </w:r>
            <w:r w:rsidRPr="00283BBE"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64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F33C44" w:rsidRDefault="005E2F9D" w:rsidP="0014239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33C4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тел.:</w:t>
            </w:r>
            <w:r w:rsidR="00283BBE" w:rsidRPr="00F33C44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 xml:space="preserve">  </w:t>
            </w:r>
            <w:r w:rsidR="00283BBE" w:rsidRPr="00F33C44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+77779963649</w:t>
            </w:r>
          </w:p>
        </w:tc>
      </w:tr>
      <w:tr w:rsidR="005E2F9D" w:rsidRPr="00815031" w:rsidTr="00837E01">
        <w:trPr>
          <w:trHeight w:val="226"/>
        </w:trPr>
        <w:tc>
          <w:tcPr>
            <w:tcW w:w="9163" w:type="dxa"/>
            <w:vMerge/>
            <w:shd w:val="clear" w:color="auto" w:fill="auto"/>
            <w:vAlign w:val="center"/>
            <w:hideMark/>
          </w:tcPr>
          <w:p w:rsidR="005E2F9D" w:rsidRPr="005E2F9D" w:rsidRDefault="005E2F9D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4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F33C44" w:rsidRDefault="005E2F9D" w:rsidP="0014239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</w:pPr>
            <w:r w:rsidRPr="00F33C4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F33C4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  <w:t xml:space="preserve">-mail: </w:t>
            </w:r>
            <w:r w:rsidR="00283BBE" w:rsidRPr="00F33C44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en-US"/>
              </w:rPr>
              <w:t>nata.vas1977</w:t>
            </w:r>
            <w:r w:rsidR="00283BBE" w:rsidRPr="00F33C44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  <w:u w:val="single"/>
                <w:lang w:val="en-US"/>
              </w:rPr>
              <w:t>@bk.ru</w:t>
            </w:r>
          </w:p>
        </w:tc>
      </w:tr>
    </w:tbl>
    <w:p w:rsidR="00BE5AA2" w:rsidRPr="00317A24" w:rsidRDefault="005E2F9D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283BB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 </w:t>
      </w:r>
      <w:r w:rsidRPr="00317A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</w:p>
    <w:p w:rsidR="00DD5A56" w:rsidRPr="00815031" w:rsidRDefault="00DD5A56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</w:p>
    <w:p w:rsidR="005E2F9D" w:rsidRPr="00283BBE" w:rsidRDefault="005E2F9D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5E2F9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Распределение часов по семестрам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/>
      </w:tblPr>
      <w:tblGrid>
        <w:gridCol w:w="4963"/>
        <w:gridCol w:w="1475"/>
        <w:gridCol w:w="1157"/>
        <w:gridCol w:w="1157"/>
        <w:gridCol w:w="1157"/>
        <w:gridCol w:w="1157"/>
        <w:gridCol w:w="1157"/>
        <w:gridCol w:w="1157"/>
      </w:tblGrid>
      <w:tr w:rsidR="005E2F9D" w:rsidRPr="005E2F9D" w:rsidTr="0014239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6F0FE7" w:rsidRDefault="00BE5AA2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6F0FE7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Результат обучения/ код и наименование модуля</w:t>
            </w:r>
          </w:p>
          <w:p w:rsidR="006F0FE7" w:rsidRPr="00BE5AA2" w:rsidRDefault="006F0FE7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5E2F9D" w:rsidRDefault="005E2F9D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Всего часов в модуле</w:t>
            </w:r>
          </w:p>
        </w:tc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5E2F9D" w:rsidRDefault="005E2F9D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 том числе</w:t>
            </w:r>
          </w:p>
        </w:tc>
      </w:tr>
      <w:tr w:rsidR="00F33C44" w:rsidRPr="005E2F9D" w:rsidTr="0014239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 курс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 курс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 курс</w:t>
            </w:r>
          </w:p>
        </w:tc>
      </w:tr>
      <w:tr w:rsidR="00F33C44" w:rsidRPr="005E2F9D" w:rsidTr="0014239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 семестр</w:t>
            </w:r>
          </w:p>
        </w:tc>
      </w:tr>
      <w:tr w:rsidR="00F33C44" w:rsidRPr="005E2F9D" w:rsidTr="0014239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8</w:t>
            </w:r>
          </w:p>
        </w:tc>
      </w:tr>
      <w:tr w:rsidR="00F33C44" w:rsidRPr="005E2F9D" w:rsidTr="0014239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0247" w:rsidRDefault="001C0247" w:rsidP="00BE5AA2">
            <w:pPr>
              <w:spacing w:after="0" w:line="240" w:lineRule="auto"/>
              <w:ind w:left="10" w:right="-15" w:hanging="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1C0247" w:rsidRDefault="001C0247" w:rsidP="00BE5AA2">
            <w:pPr>
              <w:spacing w:after="0" w:line="240" w:lineRule="auto"/>
              <w:ind w:left="10" w:right="-15" w:hanging="1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Оштукатуривать внутренние и наружные поверхности</w:t>
            </w:r>
            <w:r w:rsidRPr="00BE5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зданий и сооружений вручную и механизированным способом</w:t>
            </w:r>
            <w:r w:rsidRPr="00BE5A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33C44" w:rsidRPr="00BE5AA2" w:rsidRDefault="004B6567" w:rsidP="00BE5AA2">
            <w:pPr>
              <w:spacing w:after="0" w:line="240" w:lineRule="auto"/>
              <w:ind w:left="10" w:right="-15" w:hanging="1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ПМ 05</w:t>
            </w:r>
          </w:p>
          <w:p w:rsidR="00F33C44" w:rsidRPr="00BE5AA2" w:rsidRDefault="00441BF5" w:rsidP="00BE5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Оштукатуривание внутренних и наружных поверхностей зданий и сооружений вручную и механизированным способом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AD6637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AD6637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441BF5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AD6637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441BF5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AD6637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33C44" w:rsidRPr="005E2F9D" w:rsidTr="0014239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BE5AA2" w:rsidRDefault="00F33C44" w:rsidP="0014239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E5AA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441BF5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C44" w:rsidRPr="005E2F9D" w:rsidTr="0014239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BE5AA2" w:rsidRDefault="00F33C44" w:rsidP="0014239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E5AA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Итого на обучение по дисциплине/модулю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441BF5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33C44" w:rsidRPr="005E2F9D" w:rsidRDefault="00F33C44" w:rsidP="0014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5375" w:rsidRDefault="005E2F9D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5E2F9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</w:t>
      </w:r>
    </w:p>
    <w:p w:rsidR="00317A24" w:rsidRDefault="00317A24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317A24" w:rsidRDefault="00317A24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568"/>
        <w:gridCol w:w="2191"/>
        <w:gridCol w:w="1778"/>
        <w:gridCol w:w="2662"/>
        <w:gridCol w:w="882"/>
        <w:gridCol w:w="1701"/>
        <w:gridCol w:w="1559"/>
        <w:gridCol w:w="1701"/>
        <w:gridCol w:w="1417"/>
        <w:gridCol w:w="1418"/>
      </w:tblGrid>
      <w:tr w:rsidR="005E2F9D" w:rsidTr="00AC5375">
        <w:tc>
          <w:tcPr>
            <w:tcW w:w="568" w:type="dxa"/>
            <w:vMerge w:val="restart"/>
          </w:tcPr>
          <w:p w:rsidR="005E2F9D" w:rsidRPr="005E2F9D" w:rsidRDefault="005E2F9D" w:rsidP="0014239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№</w:t>
            </w:r>
          </w:p>
        </w:tc>
        <w:tc>
          <w:tcPr>
            <w:tcW w:w="2191" w:type="dxa"/>
            <w:vMerge w:val="restart"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Разделы/результаты обучения</w:t>
            </w:r>
          </w:p>
        </w:tc>
        <w:tc>
          <w:tcPr>
            <w:tcW w:w="1778" w:type="dxa"/>
            <w:vMerge w:val="restart"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Наименование формирующей дисциплины</w:t>
            </w:r>
          </w:p>
        </w:tc>
        <w:tc>
          <w:tcPr>
            <w:tcW w:w="2662" w:type="dxa"/>
            <w:vMerge w:val="restart"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Темы / критерии оценки</w:t>
            </w:r>
          </w:p>
        </w:tc>
        <w:tc>
          <w:tcPr>
            <w:tcW w:w="882" w:type="dxa"/>
            <w:vMerge w:val="restart"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Всего часов</w:t>
            </w:r>
          </w:p>
        </w:tc>
        <w:tc>
          <w:tcPr>
            <w:tcW w:w="4961" w:type="dxa"/>
            <w:gridSpan w:val="3"/>
          </w:tcPr>
          <w:p w:rsidR="005E2F9D" w:rsidRPr="005E2F9D" w:rsidRDefault="005E2F9D" w:rsidP="005E2F9D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Из них:</w:t>
            </w:r>
          </w:p>
        </w:tc>
        <w:tc>
          <w:tcPr>
            <w:tcW w:w="1417" w:type="dxa"/>
            <w:vMerge w:val="restart"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Тип занятия</w:t>
            </w:r>
          </w:p>
        </w:tc>
        <w:tc>
          <w:tcPr>
            <w:tcW w:w="1418" w:type="dxa"/>
            <w:vMerge w:val="restart"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Оценочные задания</w:t>
            </w:r>
          </w:p>
        </w:tc>
      </w:tr>
      <w:tr w:rsidR="005E2F9D" w:rsidTr="00AC5375">
        <w:trPr>
          <w:trHeight w:val="611"/>
        </w:trPr>
        <w:tc>
          <w:tcPr>
            <w:tcW w:w="568" w:type="dxa"/>
            <w:vMerge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2191" w:type="dxa"/>
            <w:vMerge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78" w:type="dxa"/>
            <w:vMerge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2662" w:type="dxa"/>
            <w:vMerge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882" w:type="dxa"/>
            <w:vMerge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01" w:type="dxa"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теоретические</w:t>
            </w:r>
          </w:p>
        </w:tc>
        <w:tc>
          <w:tcPr>
            <w:tcW w:w="1559" w:type="dxa"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лабораторно-практические</w:t>
            </w:r>
          </w:p>
        </w:tc>
        <w:tc>
          <w:tcPr>
            <w:tcW w:w="1701" w:type="dxa"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индивидуальные</w:t>
            </w:r>
          </w:p>
        </w:tc>
        <w:tc>
          <w:tcPr>
            <w:tcW w:w="1417" w:type="dxa"/>
            <w:vMerge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418" w:type="dxa"/>
            <w:vMerge/>
          </w:tcPr>
          <w:p w:rsidR="005E2F9D" w:rsidRPr="005E2F9D" w:rsidRDefault="005E2F9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</w:tr>
      <w:tr w:rsidR="00142392" w:rsidRPr="001B4CBF" w:rsidTr="003F395D">
        <w:trPr>
          <w:trHeight w:val="2934"/>
        </w:trPr>
        <w:tc>
          <w:tcPr>
            <w:tcW w:w="568" w:type="dxa"/>
          </w:tcPr>
          <w:p w:rsidR="00142392" w:rsidRPr="001B4CBF" w:rsidRDefault="00142392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191" w:type="dxa"/>
          </w:tcPr>
          <w:p w:rsidR="00142392" w:rsidRPr="001B4CBF" w:rsidRDefault="004B6567" w:rsidP="0010408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>ПМ 5</w:t>
            </w:r>
            <w:r w:rsidR="00142392"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r w:rsidR="00104084"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Оштукатуривание внутренних и наружных поверхностей зданий и сооружений вручную и механизированным способом</w:t>
            </w:r>
          </w:p>
        </w:tc>
        <w:tc>
          <w:tcPr>
            <w:tcW w:w="1778" w:type="dxa"/>
          </w:tcPr>
          <w:p w:rsidR="00142392" w:rsidRPr="001B4CBF" w:rsidRDefault="00142392" w:rsidP="00E37C68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</w:tcPr>
          <w:p w:rsidR="00142392" w:rsidRPr="001B4CBF" w:rsidRDefault="00142392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:rsidR="00142392" w:rsidRPr="001B4CBF" w:rsidRDefault="00076F3B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01" w:type="dxa"/>
          </w:tcPr>
          <w:p w:rsidR="00142392" w:rsidRPr="001B4CBF" w:rsidRDefault="00142392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42392" w:rsidRPr="001B4CBF" w:rsidRDefault="00142392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42392" w:rsidRPr="001B4CBF" w:rsidRDefault="00142392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42392" w:rsidRPr="001B4CBF" w:rsidRDefault="00142392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42392" w:rsidRPr="001B4CBF" w:rsidRDefault="00142392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142392" w:rsidRPr="001B4CBF" w:rsidTr="00AC5375">
        <w:tc>
          <w:tcPr>
            <w:tcW w:w="568" w:type="dxa"/>
          </w:tcPr>
          <w:p w:rsidR="00142392" w:rsidRPr="001B4CBF" w:rsidRDefault="00142392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2191" w:type="dxa"/>
          </w:tcPr>
          <w:p w:rsidR="00142392" w:rsidRPr="001B4CBF" w:rsidRDefault="00142392" w:rsidP="0014239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42392" w:rsidRPr="001B4CBF" w:rsidRDefault="00B92FD6" w:rsidP="005E2F9D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правила техники безопасности </w:t>
            </w:r>
          </w:p>
        </w:tc>
        <w:tc>
          <w:tcPr>
            <w:tcW w:w="1778" w:type="dxa"/>
          </w:tcPr>
          <w:p w:rsidR="00142392" w:rsidRPr="001B4CBF" w:rsidRDefault="00142392" w:rsidP="005A22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  <w:p w:rsidR="00142392" w:rsidRPr="001B4CBF" w:rsidRDefault="00142392" w:rsidP="00E37C68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</w:tcPr>
          <w:p w:rsidR="00142392" w:rsidRPr="001B4CBF" w:rsidRDefault="00142392" w:rsidP="007520C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="00104084"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6F3B"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ТБ и охрана при выполнении общестроительных работ.</w:t>
            </w:r>
          </w:p>
          <w:p w:rsidR="00142392" w:rsidRPr="001B4CBF" w:rsidRDefault="00142392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</w:p>
          <w:p w:rsidR="00076F3B" w:rsidRPr="001B4CBF" w:rsidRDefault="00142392" w:rsidP="00076F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076F3B" w:rsidRPr="001B4CBF">
              <w:rPr>
                <w:rFonts w:ascii="Times New Roman" w:hAnsi="Times New Roman" w:cs="Times New Roman"/>
                <w:sz w:val="24"/>
                <w:szCs w:val="24"/>
              </w:rPr>
              <w:t>1. Соблюдает требования и нормативн</w:t>
            </w:r>
            <w:r w:rsidR="00104084" w:rsidRPr="001B4CBF">
              <w:rPr>
                <w:rFonts w:ascii="Times New Roman" w:hAnsi="Times New Roman" w:cs="Times New Roman"/>
                <w:sz w:val="24"/>
                <w:szCs w:val="24"/>
              </w:rPr>
              <w:t>ые акты по технике безопасности.</w:t>
            </w:r>
            <w:r w:rsidR="00076F3B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408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r w:rsidR="0010408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</w:t>
            </w:r>
            <w:r w:rsidR="00076F3B" w:rsidRPr="001B4CBF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</w:p>
          <w:p w:rsidR="00142392" w:rsidRPr="001B4CBF" w:rsidRDefault="00076F3B" w:rsidP="00076F3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82" w:type="dxa"/>
          </w:tcPr>
          <w:p w:rsidR="00142392" w:rsidRPr="001B4CBF" w:rsidRDefault="00142392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142392" w:rsidRPr="001B4CBF" w:rsidRDefault="00142392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42392" w:rsidRPr="001B4CBF" w:rsidRDefault="00142392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42392" w:rsidRPr="001B4CBF" w:rsidRDefault="00142392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42392" w:rsidRPr="001B4CBF" w:rsidRDefault="005535B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Вводный урок</w:t>
            </w:r>
          </w:p>
        </w:tc>
        <w:tc>
          <w:tcPr>
            <w:tcW w:w="1418" w:type="dxa"/>
          </w:tcPr>
          <w:p w:rsidR="00142392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AC5375" w:rsidRPr="001B4CBF" w:rsidTr="00AC5375">
        <w:trPr>
          <w:trHeight w:val="613"/>
        </w:trPr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2191" w:type="dxa"/>
          </w:tcPr>
          <w:p w:rsidR="00AC5375" w:rsidRPr="001B4CBF" w:rsidRDefault="00AC5375" w:rsidP="005535B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C5375" w:rsidRPr="001B4CBF" w:rsidRDefault="003F395D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1C0247"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Готовить различные виды </w:t>
            </w:r>
            <w:r w:rsidR="001C0247"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поверхностей</w:t>
            </w:r>
            <w:r w:rsidR="001C0247" w:rsidRPr="001B4CB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под оштукатуривание</w:t>
            </w:r>
            <w:r w:rsidR="001C0247"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78" w:type="dxa"/>
          </w:tcPr>
          <w:p w:rsidR="00AC5375" w:rsidRPr="001B4CBF" w:rsidRDefault="00AC5375" w:rsidP="005A22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Производственное обучение</w:t>
            </w:r>
          </w:p>
          <w:p w:rsidR="00AC5375" w:rsidRPr="001B4CBF" w:rsidRDefault="00AC5375" w:rsidP="00E37C68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</w:tcPr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 w:rsidR="00076F3B"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Ознокомление с инструментами и приспособлениями для штукатурных работ</w:t>
            </w:r>
            <w:r w:rsidR="00076F3B"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lastRenderedPageBreak/>
              <w:t>Критерии оценки:</w:t>
            </w:r>
          </w:p>
          <w:p w:rsidR="00076F3B" w:rsidRPr="001B4CBF" w:rsidRDefault="00AC5375" w:rsidP="00076F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>1.  Владеет</w:t>
            </w:r>
            <w:r w:rsidR="00076F3B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проверки основания под штукатурку.</w:t>
            </w:r>
          </w:p>
          <w:p w:rsidR="00076F3B" w:rsidRPr="001B4CBF" w:rsidRDefault="00DC7F4A" w:rsidP="00076F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Владеет</w:t>
            </w:r>
            <w:r w:rsidR="00076F3B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подготовки поверхности основания под штукатурку.</w:t>
            </w:r>
          </w:p>
          <w:p w:rsidR="00076F3B" w:rsidRPr="001B4CBF" w:rsidRDefault="00617BE4" w:rsidP="00076F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r w:rsidR="00076F3B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установки строительных лесов и подмостей (не более 6 метров) в соответствии со специализацией.</w:t>
            </w:r>
          </w:p>
          <w:p w:rsidR="00076F3B" w:rsidRPr="001B4CBF" w:rsidRDefault="00DC7F4A" w:rsidP="00076F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4.Соблюдает</w:t>
            </w:r>
            <w:r w:rsidR="00076F3B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порядок   </w:t>
            </w:r>
            <w:r w:rsidR="00076F3B" w:rsidRPr="001B4CBF"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транспортирования и хранения компонентов штукатурных растворов и сухих строительных смесей.</w:t>
            </w:r>
          </w:p>
          <w:p w:rsidR="00076F3B" w:rsidRPr="001B4CBF" w:rsidRDefault="00DC7F4A" w:rsidP="00076F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5. Соблюдает</w:t>
            </w:r>
            <w:r w:rsidR="00076F3B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дозирование компонентов штукатурных растворов и смесей.</w:t>
            </w:r>
          </w:p>
          <w:p w:rsidR="00076F3B" w:rsidRPr="001B4CBF" w:rsidRDefault="00DC7F4A" w:rsidP="00076F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</w:t>
            </w:r>
            <w:r w:rsidR="00076F3B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 w:rsidR="00076F3B" w:rsidRPr="001B4CBF">
              <w:rPr>
                <w:rFonts w:ascii="Times New Roman" w:hAnsi="Times New Roman" w:cs="Times New Roman"/>
                <w:sz w:val="24"/>
                <w:szCs w:val="24"/>
              </w:rPr>
              <w:br/>
              <w:t>перемешивания компонентов штукатурных растворов и смесей.</w:t>
            </w:r>
          </w:p>
          <w:p w:rsidR="00076F3B" w:rsidRPr="001B4CBF" w:rsidRDefault="00076F3B" w:rsidP="00076F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>Соблюдает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транспортировки и складирования компонентов штукатурных растворов и сухих строительных смесей.</w:t>
            </w:r>
          </w:p>
          <w:p w:rsidR="00076F3B" w:rsidRPr="001B4CBF" w:rsidRDefault="00076F3B" w:rsidP="00076F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8. Соблюдает требования и нормативные акты по технике безопасности, пожарной</w:t>
            </w:r>
          </w:p>
          <w:p w:rsidR="00AC5375" w:rsidRPr="001B4CBF" w:rsidRDefault="00076F3B" w:rsidP="00076F3B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82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</w:t>
            </w: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lastRenderedPageBreak/>
              <w:t>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проверочных заданий Наблюдени</w:t>
            </w: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 и оценка выполнения работ</w:t>
            </w:r>
          </w:p>
        </w:tc>
      </w:tr>
      <w:tr w:rsidR="00AC5375" w:rsidRPr="001B4CBF" w:rsidTr="00AC5375"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3</w:t>
            </w:r>
          </w:p>
        </w:tc>
        <w:tc>
          <w:tcPr>
            <w:tcW w:w="2191" w:type="dxa"/>
          </w:tcPr>
          <w:p w:rsidR="00617BE4" w:rsidRPr="001B4CBF" w:rsidRDefault="00AC5375" w:rsidP="005535BD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E9513E" w:rsidRPr="001B4CBF" w:rsidRDefault="003F395D" w:rsidP="00E9513E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1C0247"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Готовить различные виды поверхностей</w:t>
            </w:r>
            <w:r w:rsidR="001C0247" w:rsidRPr="001B4CB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под оштукатуривание</w:t>
            </w:r>
          </w:p>
          <w:p w:rsidR="00AC5375" w:rsidRPr="001B4CBF" w:rsidRDefault="00AC5375" w:rsidP="005535B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C5375" w:rsidRPr="001B4CBF" w:rsidRDefault="00AC5375" w:rsidP="00076F3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AC5375" w:rsidRPr="001B4CBF" w:rsidRDefault="00AC5375" w:rsidP="005A22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</w:tcPr>
          <w:p w:rsidR="00AC5375" w:rsidRPr="001B4CBF" w:rsidRDefault="00AC5375" w:rsidP="00CC1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>Ознакомление с электрифицированными и ручным оборудованием и инструментами.</w:t>
            </w:r>
          </w:p>
          <w:p w:rsidR="00617BE4" w:rsidRPr="001B4CBF" w:rsidRDefault="00BE147B" w:rsidP="00617B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 Владеет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проверки основания под штукатурку.</w:t>
            </w:r>
          </w:p>
          <w:p w:rsidR="00617BE4" w:rsidRPr="001B4CBF" w:rsidRDefault="00BE147B" w:rsidP="00617B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Владеет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подготовки поверхности основания под штукатурку.</w:t>
            </w:r>
          </w:p>
          <w:p w:rsidR="00617BE4" w:rsidRPr="001B4CBF" w:rsidRDefault="00AB760C" w:rsidP="00617B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E147B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порядок установки строительных лесов и подмостей (не более 6 метров) в соответствии 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специализацией.</w:t>
            </w:r>
          </w:p>
          <w:p w:rsidR="00617BE4" w:rsidRPr="001B4CBF" w:rsidRDefault="00BE147B" w:rsidP="00617B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B760C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Соблюдает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порядок   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транспортирования и хранения компонентов штукатурных растворов и сухих строительных смесей.</w:t>
            </w:r>
          </w:p>
          <w:p w:rsidR="00617BE4" w:rsidRPr="001B4CBF" w:rsidRDefault="00BE147B" w:rsidP="00617B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5. Соблюдает 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>дозирование компонентов штукатурных растворов и смесей.</w:t>
            </w:r>
          </w:p>
          <w:p w:rsidR="00617BE4" w:rsidRPr="001B4CBF" w:rsidRDefault="00DC7F4A" w:rsidP="00617B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br/>
              <w:t>перемешивания компонентов штукатурных растворов и смесей.</w:t>
            </w:r>
          </w:p>
          <w:p w:rsidR="00617BE4" w:rsidRPr="001B4CBF" w:rsidRDefault="00AB760C" w:rsidP="00617B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7.  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>Соблюда</w:t>
            </w:r>
            <w:r w:rsidR="00BE147B" w:rsidRPr="001B4CBF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 правила транспортировки и складирования компонентов штукатурных растворов и сухих строительных смесей.</w:t>
            </w:r>
          </w:p>
          <w:p w:rsidR="00617BE4" w:rsidRPr="001B4CBF" w:rsidRDefault="00617BE4" w:rsidP="00617B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B760C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Соблюдает требования и нормативные акты по технике безопасности, пожарной</w:t>
            </w:r>
          </w:p>
          <w:p w:rsidR="00AC5375" w:rsidRPr="001B4CBF" w:rsidRDefault="00617BE4" w:rsidP="00617B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  <w:r w:rsidR="00AC5375"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AC5375" w:rsidRPr="001B4CBF" w:rsidTr="00AC5375"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4</w:t>
            </w:r>
          </w:p>
        </w:tc>
        <w:tc>
          <w:tcPr>
            <w:tcW w:w="2191" w:type="dxa"/>
          </w:tcPr>
          <w:p w:rsidR="003F395D" w:rsidRPr="001B4CBF" w:rsidRDefault="00AC5375" w:rsidP="00617B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E9513E" w:rsidRPr="001B4CBF" w:rsidRDefault="003F395D" w:rsidP="00E9513E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1) </w:t>
            </w:r>
            <w:r w:rsidR="001C0247"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Готовить различные виды поверхностей</w:t>
            </w:r>
            <w:r w:rsidR="001C0247" w:rsidRPr="001B4CB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под оштукатуривание</w:t>
            </w:r>
          </w:p>
          <w:p w:rsidR="00617BE4" w:rsidRPr="001B4CBF" w:rsidRDefault="00617BE4" w:rsidP="00617B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C5375" w:rsidRPr="001B4CBF" w:rsidRDefault="00AC5375" w:rsidP="005535B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C5375" w:rsidRPr="001B4CBF" w:rsidRDefault="00AC5375" w:rsidP="00076F3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662" w:type="dxa"/>
          </w:tcPr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17BE4" w:rsidRPr="001B4CBF" w:rsidRDefault="00617BE4" w:rsidP="00617BE4">
            <w:pPr>
              <w:spacing w:line="276" w:lineRule="auto"/>
              <w:ind w:left="-10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Провешивания поверхности: Очищение, </w:t>
            </w:r>
            <w:proofErr w:type="spellStart"/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обеспыливание</w:t>
            </w:r>
            <w:proofErr w:type="spellEnd"/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, грунтование поверхности.</w:t>
            </w:r>
          </w:p>
          <w:p w:rsidR="00617BE4" w:rsidRPr="001B4CBF" w:rsidRDefault="00AC5375" w:rsidP="00617B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1.  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проверки основания под штукатурку.</w:t>
            </w:r>
          </w:p>
          <w:p w:rsidR="00617BE4" w:rsidRPr="001B4CBF" w:rsidRDefault="00DC7F4A" w:rsidP="00617B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Владеет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подготовки поверхности основания под штукатурку.</w:t>
            </w:r>
          </w:p>
          <w:p w:rsidR="00617BE4" w:rsidRPr="001B4CBF" w:rsidRDefault="00DC7F4A" w:rsidP="00617B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3.  Знает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 порядок  установки строительных лесов и подмостей (не более 6 метров) в соответствии со специализацией.</w:t>
            </w:r>
          </w:p>
          <w:p w:rsidR="00617BE4" w:rsidRPr="001B4CBF" w:rsidRDefault="00DC7F4A" w:rsidP="00617B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4.Соблюдает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порядок   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транспортирования и хранения компонентов штукатурных растворов и сухих строительных смесей.</w:t>
            </w:r>
          </w:p>
          <w:p w:rsidR="00617BE4" w:rsidRPr="001B4CBF" w:rsidRDefault="00DC7F4A" w:rsidP="00617B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5. Соблюдает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 дозирование компонентов штукатурных 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растворов и смесей.</w:t>
            </w:r>
          </w:p>
          <w:p w:rsidR="00617BE4" w:rsidRPr="001B4CBF" w:rsidRDefault="00DC7F4A" w:rsidP="00617B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 w:rsidR="00617BE4" w:rsidRPr="001B4CBF">
              <w:rPr>
                <w:rFonts w:ascii="Times New Roman" w:hAnsi="Times New Roman" w:cs="Times New Roman"/>
                <w:sz w:val="24"/>
                <w:szCs w:val="24"/>
              </w:rPr>
              <w:br/>
              <w:t>перемешивания компонентов штукатурных растворов и смесей.</w:t>
            </w:r>
          </w:p>
          <w:p w:rsidR="00AC5375" w:rsidRPr="001B4CBF" w:rsidRDefault="00617BE4" w:rsidP="00617B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>Соблюдает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 правила транспортировки и складирования компонентов штукатурных растворов и сухих строительных смесей.</w:t>
            </w:r>
            <w:r w:rsidR="00AC5375"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AC5375" w:rsidRPr="001B4CBF" w:rsidTr="00AC5375"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5</w:t>
            </w:r>
          </w:p>
        </w:tc>
        <w:tc>
          <w:tcPr>
            <w:tcW w:w="2191" w:type="dxa"/>
          </w:tcPr>
          <w:p w:rsidR="00AC5375" w:rsidRPr="001B4CBF" w:rsidRDefault="00AC5375" w:rsidP="005535BD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617BE4" w:rsidRPr="001B4CBF" w:rsidRDefault="003F395D" w:rsidP="00617B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1C0247"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Готовить различные виды поверхностей</w:t>
            </w:r>
            <w:r w:rsidR="001C0247" w:rsidRPr="001B4CB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под оштукатуривание</w:t>
            </w:r>
            <w:r w:rsidR="001C0247"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617BE4" w:rsidRPr="001B4CBF" w:rsidRDefault="00617BE4" w:rsidP="00617B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C5375" w:rsidRPr="001B4CBF" w:rsidRDefault="00AC5375" w:rsidP="00E37C68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662" w:type="dxa"/>
          </w:tcPr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17BE4" w:rsidRPr="001B4CBF" w:rsidRDefault="00617BE4" w:rsidP="0014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поверхности под оштукатуриванию. Выполнение насечки, установление штукатурных сеток. Установка закладной арматуры, расшивка швов. </w:t>
            </w:r>
          </w:p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C5375" w:rsidRPr="001B4CBF" w:rsidRDefault="003013E8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1. </w:t>
            </w:r>
            <w:r w:rsidR="00AC5375"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>Выполняет качественно работы и подготавливает  металлические поверхности под окраску.</w:t>
            </w:r>
          </w:p>
        </w:tc>
        <w:tc>
          <w:tcPr>
            <w:tcW w:w="882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AC5375" w:rsidRPr="001B4CBF" w:rsidTr="00AC5375"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6</w:t>
            </w:r>
          </w:p>
        </w:tc>
        <w:tc>
          <w:tcPr>
            <w:tcW w:w="2191" w:type="dxa"/>
          </w:tcPr>
          <w:p w:rsidR="00AC5375" w:rsidRPr="001B4CBF" w:rsidRDefault="00AC5375" w:rsidP="005535B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C5375" w:rsidRPr="001B4CBF" w:rsidRDefault="003F395D" w:rsidP="005940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7761FB" w:rsidRPr="001B4CBF">
              <w:rPr>
                <w:rFonts w:ascii="Times New Roman" w:eastAsia="Arial Unicode MS" w:hAnsi="Times New Roman" w:cs="Times New Roman"/>
                <w:sz w:val="24"/>
                <w:szCs w:val="24"/>
              </w:rPr>
              <w:t>Готовить штукатурные растворы и смеси.</w:t>
            </w:r>
          </w:p>
        </w:tc>
        <w:tc>
          <w:tcPr>
            <w:tcW w:w="177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662" w:type="dxa"/>
          </w:tcPr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C4D57" w:rsidRPr="001B4CBF" w:rsidRDefault="000C4D57" w:rsidP="000C4D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Провешивание плоскостей.</w:t>
            </w:r>
          </w:p>
          <w:p w:rsidR="000C4D57" w:rsidRPr="001B4CBF" w:rsidRDefault="000C4D57" w:rsidP="000C4D5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Отчистка поверхности стальными щетками.</w:t>
            </w:r>
          </w:p>
          <w:p w:rsidR="00AC5375" w:rsidRPr="001B4CBF" w:rsidRDefault="00AC5375" w:rsidP="000C4D5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lastRenderedPageBreak/>
              <w:t>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527DC4" w:rsidRPr="001B4CBF" w:rsidRDefault="00DC7F4A" w:rsidP="00527D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 Владеет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проверки основания под штукатурку.</w:t>
            </w:r>
          </w:p>
          <w:p w:rsidR="00527DC4" w:rsidRPr="001B4CBF" w:rsidRDefault="00DC7F4A" w:rsidP="00527D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Владеет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подготовки поверхности основания под штукатурку.</w:t>
            </w:r>
          </w:p>
          <w:p w:rsidR="00527DC4" w:rsidRPr="001B4CBF" w:rsidRDefault="00527DC4" w:rsidP="00527D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 порядок  установки строительных лесов и подмостей (не более 6 метров) в соответствии со специализацией.</w:t>
            </w:r>
          </w:p>
          <w:p w:rsidR="00527DC4" w:rsidRPr="001B4CBF" w:rsidRDefault="00DC7F4A" w:rsidP="00527D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4.Соблюдает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порядок   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транспортирования и хранения компонентов штукатурных растворов и сухих строительных смесей.</w:t>
            </w:r>
          </w:p>
          <w:p w:rsidR="00527DC4" w:rsidRPr="001B4CBF" w:rsidRDefault="00DC7F4A" w:rsidP="00527D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5. Соблюдает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 дозирование компонентов штукатурных растворов и смесей.</w:t>
            </w:r>
          </w:p>
          <w:p w:rsidR="00527DC4" w:rsidRPr="001B4CBF" w:rsidRDefault="00DC7F4A" w:rsidP="00527D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br/>
              <w:t>перемешивания компонентов штукатурных растворов и смесей.</w:t>
            </w:r>
          </w:p>
          <w:p w:rsidR="00AC5375" w:rsidRPr="001B4CBF" w:rsidRDefault="00DC7F4A" w:rsidP="00527DC4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7.  Соблюдает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 правила 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транспортировки и складирования компонентов штукатурных растворов и сухих строительных смесей.</w:t>
            </w:r>
          </w:p>
        </w:tc>
        <w:tc>
          <w:tcPr>
            <w:tcW w:w="882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</w:t>
            </w: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lastRenderedPageBreak/>
              <w:t>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Оценка проверочных заданий Наблюдение и оценка </w:t>
            </w: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</w:tr>
      <w:tr w:rsidR="00AC5375" w:rsidRPr="001B4CBF" w:rsidTr="00AC5375"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2191" w:type="dxa"/>
          </w:tcPr>
          <w:p w:rsidR="00AC5375" w:rsidRPr="001B4CBF" w:rsidRDefault="00AC5375" w:rsidP="005535BD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AC5375" w:rsidRPr="001B4CBF" w:rsidRDefault="003F395D" w:rsidP="005940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7761FB" w:rsidRPr="001B4CBF">
              <w:rPr>
                <w:rFonts w:ascii="Times New Roman" w:eastAsia="Arial Unicode MS" w:hAnsi="Times New Roman" w:cs="Times New Roman"/>
                <w:sz w:val="24"/>
                <w:szCs w:val="24"/>
              </w:rPr>
              <w:t>Готовить штукатурные растворы и смеси.</w:t>
            </w:r>
          </w:p>
        </w:tc>
        <w:tc>
          <w:tcPr>
            <w:tcW w:w="177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662" w:type="dxa"/>
          </w:tcPr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27DC4" w:rsidRPr="001B4CBF" w:rsidRDefault="00527DC4" w:rsidP="0014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Различия растворных смесей для штукатурных работ.</w:t>
            </w:r>
          </w:p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</w:p>
          <w:p w:rsidR="00527DC4" w:rsidRPr="001B4CBF" w:rsidRDefault="00DC7F4A" w:rsidP="00527D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 Соблюдает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перемешивания составов штукатурных растворов и сухих строительных смесей вручную или механизированным способом.</w:t>
            </w:r>
          </w:p>
          <w:p w:rsidR="00527DC4" w:rsidRPr="001B4CBF" w:rsidRDefault="00DC7F4A" w:rsidP="00527D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Соблюдает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нанесения штукатурных растворов на поверхности вручную или механизированным способом.</w:t>
            </w:r>
          </w:p>
          <w:p w:rsidR="00527DC4" w:rsidRPr="001B4CBF" w:rsidRDefault="00DC7F4A" w:rsidP="00527D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3.  Соблюдает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приготовления штукатурных растворов.</w:t>
            </w:r>
          </w:p>
          <w:p w:rsidR="00527DC4" w:rsidRPr="001B4CBF" w:rsidRDefault="00DC7F4A" w:rsidP="00527D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 Производит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дозировку компонентов 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штукатурных растворов и сухих строительных смесей в соответствии с заданной рецептурой.</w:t>
            </w:r>
          </w:p>
          <w:p w:rsidR="00AC5375" w:rsidRPr="001B4CBF" w:rsidRDefault="00DC7F4A" w:rsidP="00527DC4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5. Соблюдает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обработки шту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катурных растворов.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br/>
              <w:t>6. Соблюдает</w:t>
            </w:r>
            <w:r w:rsidR="00527DC4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транспортировки и складирования компонентов штукатурных растворов и сухих строительных смесей.</w:t>
            </w:r>
          </w:p>
        </w:tc>
        <w:tc>
          <w:tcPr>
            <w:tcW w:w="882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AC5375" w:rsidRPr="001B4CBF" w:rsidTr="00AC5375">
        <w:trPr>
          <w:trHeight w:val="2086"/>
        </w:trPr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8</w:t>
            </w:r>
          </w:p>
        </w:tc>
        <w:tc>
          <w:tcPr>
            <w:tcW w:w="2191" w:type="dxa"/>
          </w:tcPr>
          <w:p w:rsidR="00AC5375" w:rsidRPr="001B4CBF" w:rsidRDefault="00AC5375" w:rsidP="005940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C5375" w:rsidRPr="001B4CBF" w:rsidRDefault="003F395D" w:rsidP="00594094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7761FB" w:rsidRPr="001B4CBF">
              <w:rPr>
                <w:rFonts w:ascii="Times New Roman" w:eastAsia="Arial Unicode MS" w:hAnsi="Times New Roman" w:cs="Times New Roman"/>
                <w:sz w:val="24"/>
                <w:szCs w:val="24"/>
              </w:rPr>
              <w:t>Готовить штукатурные растворы и смеси.</w:t>
            </w:r>
          </w:p>
        </w:tc>
        <w:tc>
          <w:tcPr>
            <w:tcW w:w="177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662" w:type="dxa"/>
          </w:tcPr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F749E" w:rsidRPr="001B4CBF" w:rsidRDefault="00AF749E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bCs/>
                <w:sz w:val="24"/>
                <w:szCs w:val="24"/>
              </w:rPr>
              <w:t>Нанесение  раствора вручную</w:t>
            </w: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F749E" w:rsidRPr="001B4CBF" w:rsidRDefault="00DC7F4A" w:rsidP="00AF74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AF749E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AF749E" w:rsidRPr="001B4CBF" w:rsidRDefault="00DC7F4A" w:rsidP="00AF74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2. Готовит </w:t>
            </w:r>
            <w:r w:rsidR="00AF749E" w:rsidRPr="001B4CBF">
              <w:rPr>
                <w:rFonts w:ascii="Times New Roman" w:hAnsi="Times New Roman" w:cs="Times New Roman"/>
                <w:sz w:val="24"/>
                <w:szCs w:val="24"/>
              </w:rPr>
              <w:t>штукатурные растворы и смеси.</w:t>
            </w:r>
          </w:p>
          <w:p w:rsidR="00AF749E" w:rsidRPr="001B4CBF" w:rsidRDefault="00DC7F4A" w:rsidP="00AF74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AF749E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AF749E" w:rsidRPr="001B4CBF" w:rsidRDefault="00DC7F4A" w:rsidP="00AF74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  Обрабатывает</w:t>
            </w:r>
            <w:r w:rsidR="00AF749E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</w:t>
            </w:r>
            <w:r w:rsidR="00AF749E"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поверхности по технологии "сграффито" по эскизам.</w:t>
            </w:r>
          </w:p>
          <w:p w:rsidR="00AF749E" w:rsidRPr="001B4CBF" w:rsidRDefault="00AF749E" w:rsidP="00AF74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B760C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AF749E" w:rsidRPr="001B4CBF" w:rsidRDefault="00AF749E" w:rsidP="00AF74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C5375" w:rsidRPr="001B4CBF" w:rsidRDefault="00AF749E" w:rsidP="00AF749E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82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AC5375" w:rsidRPr="001B4CBF" w:rsidTr="00AC5375"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2191" w:type="dxa"/>
          </w:tcPr>
          <w:p w:rsidR="00AC5375" w:rsidRPr="001B4CBF" w:rsidRDefault="00AC5375" w:rsidP="005940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C5375" w:rsidRPr="001B4CBF" w:rsidRDefault="003F395D" w:rsidP="00E37C68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7761FB" w:rsidRPr="001B4CBF">
              <w:rPr>
                <w:rFonts w:ascii="Times New Roman" w:eastAsia="Arial Unicode MS" w:hAnsi="Times New Roman" w:cs="Times New Roman"/>
                <w:sz w:val="24"/>
                <w:szCs w:val="24"/>
              </w:rPr>
              <w:t>Готовить штукатурные растворы и смеси.</w:t>
            </w:r>
          </w:p>
        </w:tc>
        <w:tc>
          <w:tcPr>
            <w:tcW w:w="177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662" w:type="dxa"/>
          </w:tcPr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</w:p>
          <w:p w:rsidR="00AF749E" w:rsidRPr="001B4CBF" w:rsidRDefault="00AF749E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bCs/>
                <w:sz w:val="24"/>
                <w:szCs w:val="24"/>
              </w:rPr>
              <w:t>Нанесение  раствора вручную</w:t>
            </w: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F749E" w:rsidRPr="001B4CBF" w:rsidRDefault="00AC5375" w:rsidP="00AF749E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Выполняет </w:t>
            </w:r>
          </w:p>
          <w:p w:rsidR="00AF749E" w:rsidRPr="001B4CBF" w:rsidRDefault="00DC7F4A" w:rsidP="00AF74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AF749E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AF749E" w:rsidRPr="001B4CBF" w:rsidRDefault="00DC7F4A" w:rsidP="00AF74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AF749E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AF749E" w:rsidRPr="001B4CBF" w:rsidRDefault="00DC7F4A" w:rsidP="00AF74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AF749E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</w:t>
            </w:r>
            <w:r w:rsidR="00AF749E"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наружных поверхностей зданий и сооружений.</w:t>
            </w:r>
          </w:p>
          <w:p w:rsidR="00AF749E" w:rsidRPr="001B4CBF" w:rsidRDefault="00AF749E" w:rsidP="00AF74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Обрабатывает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AF749E" w:rsidRPr="001B4CBF" w:rsidRDefault="00AF749E" w:rsidP="00AF74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5.Владеет способами выполнения высококачественной штукатурки и штукатурок специального назначения.</w:t>
            </w:r>
          </w:p>
          <w:p w:rsidR="00AF749E" w:rsidRPr="001B4CBF" w:rsidRDefault="00AF749E" w:rsidP="00AF74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C5375" w:rsidRPr="001B4CBF" w:rsidRDefault="00AF749E" w:rsidP="00AF749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82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AC5375" w:rsidRPr="001B4CBF" w:rsidTr="00AC5375"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91" w:type="dxa"/>
          </w:tcPr>
          <w:p w:rsidR="00AC5375" w:rsidRPr="001B4CBF" w:rsidRDefault="00AC5375" w:rsidP="005940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C5375" w:rsidRPr="001B4CBF" w:rsidRDefault="003F395D" w:rsidP="00E37C68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7761FB"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поверхностей зданий и </w:t>
            </w:r>
            <w:r w:rsidR="007761FB"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сооружений.</w:t>
            </w:r>
          </w:p>
        </w:tc>
        <w:tc>
          <w:tcPr>
            <w:tcW w:w="177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Производственное обучение</w:t>
            </w:r>
          </w:p>
        </w:tc>
        <w:tc>
          <w:tcPr>
            <w:tcW w:w="2662" w:type="dxa"/>
          </w:tcPr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</w:p>
          <w:p w:rsidR="00AC5375" w:rsidRPr="001B4CBF" w:rsidRDefault="00CA4CE0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</w:t>
            </w:r>
            <w:proofErr w:type="spellStart"/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обрызга</w:t>
            </w:r>
            <w:proofErr w:type="spellEnd"/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и грунта на поверхность  лопаткой.</w:t>
            </w:r>
          </w:p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CA4CE0" w:rsidRPr="001B4CBF" w:rsidRDefault="00DC7F4A" w:rsidP="00CA4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CA4CE0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CA4CE0" w:rsidRPr="001B4CBF" w:rsidRDefault="00DC7F4A" w:rsidP="00CA4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CA4CE0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CE0"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штукатурные растворы и смеси.</w:t>
            </w:r>
          </w:p>
          <w:p w:rsidR="00CA4CE0" w:rsidRPr="001B4CBF" w:rsidRDefault="00DC7F4A" w:rsidP="00CA4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CA4CE0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CA4CE0" w:rsidRPr="001B4CBF" w:rsidRDefault="00DC7F4A" w:rsidP="00CA4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  Обрабатывает</w:t>
            </w:r>
            <w:r w:rsidR="00CA4CE0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CA4CE0" w:rsidRPr="001B4CBF" w:rsidRDefault="00CA4CE0" w:rsidP="00CA4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5.Владеет способами выполнения высококачественной штукатурки и штукатурок специального назначения.</w:t>
            </w:r>
          </w:p>
          <w:p w:rsidR="00CA4CE0" w:rsidRPr="001B4CBF" w:rsidRDefault="00CA4CE0" w:rsidP="00CA4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C5375" w:rsidRPr="001B4CBF" w:rsidRDefault="00CA4CE0" w:rsidP="00CA4CE0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82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AC5375" w:rsidRPr="001B4CBF" w:rsidTr="00AC5375"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91" w:type="dxa"/>
          </w:tcPr>
          <w:p w:rsidR="00AC5375" w:rsidRPr="001B4CBF" w:rsidRDefault="00AC5375" w:rsidP="005940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C5375" w:rsidRPr="001B4CBF" w:rsidRDefault="00B92FD6" w:rsidP="00594094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</w:t>
            </w:r>
            <w:r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работы по отделке внутренних и наружных поверхностей зданий и сооружений.</w:t>
            </w:r>
          </w:p>
        </w:tc>
        <w:tc>
          <w:tcPr>
            <w:tcW w:w="177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Производственное обучение</w:t>
            </w:r>
          </w:p>
        </w:tc>
        <w:tc>
          <w:tcPr>
            <w:tcW w:w="2662" w:type="dxa"/>
          </w:tcPr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Тема: </w:t>
            </w:r>
          </w:p>
          <w:p w:rsidR="00B94D81" w:rsidRPr="001B4CBF" w:rsidRDefault="00B94D81" w:rsidP="0014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</w:t>
            </w:r>
            <w:proofErr w:type="spellStart"/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обрызга</w:t>
            </w:r>
            <w:proofErr w:type="spellEnd"/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и грунта на поверхность с сокола.</w:t>
            </w:r>
          </w:p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lastRenderedPageBreak/>
              <w:t>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B94D81" w:rsidRPr="001B4CBF" w:rsidRDefault="00DC7F4A" w:rsidP="00B94D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B94D81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B94D81" w:rsidRPr="001B4CBF" w:rsidRDefault="00DC7F4A" w:rsidP="00B94D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2. Готовит </w:t>
            </w:r>
            <w:r w:rsidR="00B94D81" w:rsidRPr="001B4CBF">
              <w:rPr>
                <w:rFonts w:ascii="Times New Roman" w:hAnsi="Times New Roman" w:cs="Times New Roman"/>
                <w:sz w:val="24"/>
                <w:szCs w:val="24"/>
              </w:rPr>
              <w:t>штукатурные растворы и смеси.</w:t>
            </w:r>
          </w:p>
          <w:p w:rsidR="00B94D81" w:rsidRPr="001B4CBF" w:rsidRDefault="00B94D81" w:rsidP="00B94D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>Выполняет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B94D81" w:rsidRPr="001B4CBF" w:rsidRDefault="00DC7F4A" w:rsidP="00B94D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  Обрабатывает</w:t>
            </w:r>
            <w:r w:rsidR="00B94D81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B94D81" w:rsidRPr="001B4CBF" w:rsidRDefault="00B94D81" w:rsidP="00B94D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5.Владеет способами выполнения высококачественной штукатурки и штукатурок специального назначения.</w:t>
            </w:r>
          </w:p>
          <w:p w:rsidR="00B94D81" w:rsidRPr="001B4CBF" w:rsidRDefault="00B94D81" w:rsidP="00B94D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C5375" w:rsidRPr="001B4CBF" w:rsidRDefault="00B94D81" w:rsidP="00B94D81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безопасности, охране труда и окружающей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среды.</w:t>
            </w:r>
          </w:p>
        </w:tc>
        <w:tc>
          <w:tcPr>
            <w:tcW w:w="882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</w:t>
            </w: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lastRenderedPageBreak/>
              <w:t>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проверочных заданий Наблюдени</w:t>
            </w: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 и оценка выполнения работ</w:t>
            </w:r>
          </w:p>
        </w:tc>
      </w:tr>
      <w:tr w:rsidR="00AC5375" w:rsidRPr="001B4CBF" w:rsidTr="00AC5375"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91" w:type="dxa"/>
          </w:tcPr>
          <w:p w:rsidR="00AC5375" w:rsidRPr="001B4CBF" w:rsidRDefault="00AC5375" w:rsidP="00594094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Результат обучения: </w:t>
            </w:r>
          </w:p>
          <w:p w:rsidR="00AC5375" w:rsidRPr="001B4CBF" w:rsidRDefault="00B92FD6" w:rsidP="00E37C68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штукатурные работы по отделке внутренних и наружных поверхностей зданий и сооружений.</w:t>
            </w:r>
          </w:p>
        </w:tc>
        <w:tc>
          <w:tcPr>
            <w:tcW w:w="177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662" w:type="dxa"/>
          </w:tcPr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031F8" w:rsidRPr="001B4CBF" w:rsidRDefault="004031F8" w:rsidP="0014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</w:t>
            </w:r>
            <w:proofErr w:type="spellStart"/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обрызга</w:t>
            </w:r>
            <w:proofErr w:type="spellEnd"/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и грунта на поверхность ковшом.</w:t>
            </w:r>
          </w:p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031F8" w:rsidRPr="001B4CBF" w:rsidRDefault="00DC7F4A" w:rsidP="004031F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4031F8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4031F8" w:rsidRPr="001B4CBF" w:rsidRDefault="00DC7F4A" w:rsidP="004031F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4031F8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4031F8" w:rsidRPr="001B4CBF" w:rsidRDefault="00DC7F4A" w:rsidP="004031F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4031F8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4031F8" w:rsidRPr="001B4CBF" w:rsidRDefault="00DC7F4A" w:rsidP="004031F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  Обрабатывает</w:t>
            </w:r>
            <w:r w:rsidR="004031F8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4031F8" w:rsidRPr="001B4CBF" w:rsidRDefault="004031F8" w:rsidP="004031F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5.Владеет способами выполнения высококачественной штукатурки и штукатурок специального назначения.</w:t>
            </w:r>
          </w:p>
          <w:p w:rsidR="004031F8" w:rsidRPr="001B4CBF" w:rsidRDefault="004031F8" w:rsidP="004031F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6. Соблюдает требования и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нормативные акты по технике безопасности, пожарной</w:t>
            </w:r>
          </w:p>
          <w:p w:rsidR="00AC5375" w:rsidRPr="001B4CBF" w:rsidRDefault="004031F8" w:rsidP="004031F8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82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AC5375" w:rsidRPr="001B4CBF" w:rsidTr="00AC5375"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91" w:type="dxa"/>
          </w:tcPr>
          <w:p w:rsidR="00AC5375" w:rsidRPr="001B4CBF" w:rsidRDefault="00AC5375" w:rsidP="00594094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AC5375" w:rsidRPr="001B4CBF" w:rsidRDefault="00B92FD6" w:rsidP="00E37C68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штукатурные работы по отделке внутренних и наружных поверхностей зданий и сооружений.</w:t>
            </w:r>
          </w:p>
        </w:tc>
        <w:tc>
          <w:tcPr>
            <w:tcW w:w="177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662" w:type="dxa"/>
          </w:tcPr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7739F" w:rsidRPr="001B4CBF" w:rsidRDefault="00F7739F" w:rsidP="0014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накрывки</w:t>
            </w:r>
            <w:proofErr w:type="spellEnd"/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, затирки и заглаживания   штукатурки.</w:t>
            </w:r>
          </w:p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F7739F" w:rsidRPr="001B4CBF" w:rsidRDefault="00DC7F4A" w:rsidP="00F773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F7739F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F7739F" w:rsidRPr="001B4CBF" w:rsidRDefault="00DC7F4A" w:rsidP="00F773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2. Готовит </w:t>
            </w:r>
            <w:r w:rsidR="00F7739F" w:rsidRPr="001B4CBF">
              <w:rPr>
                <w:rFonts w:ascii="Times New Roman" w:hAnsi="Times New Roman" w:cs="Times New Roman"/>
                <w:sz w:val="24"/>
                <w:szCs w:val="24"/>
              </w:rPr>
              <w:t>штукатурные растворы и смеси.</w:t>
            </w:r>
          </w:p>
          <w:p w:rsidR="00F7739F" w:rsidRPr="001B4CBF" w:rsidRDefault="00DC7F4A" w:rsidP="00F773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F7739F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F7739F" w:rsidRPr="001B4CBF" w:rsidRDefault="00F7739F" w:rsidP="00F773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Обрабатывает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F7739F" w:rsidRPr="001B4CBF" w:rsidRDefault="00F7739F" w:rsidP="00F773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5.Владеет способами выполнения высококачественной штукатурки и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штукатурок специального назначения.</w:t>
            </w:r>
          </w:p>
          <w:p w:rsidR="00F7739F" w:rsidRPr="001B4CBF" w:rsidRDefault="00F7739F" w:rsidP="00F773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C5375" w:rsidRPr="001B4CBF" w:rsidRDefault="00F7739F" w:rsidP="00F7739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82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AC5375" w:rsidRPr="001B4CBF" w:rsidTr="00AC5375"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91" w:type="dxa"/>
          </w:tcPr>
          <w:p w:rsidR="00AC5375" w:rsidRPr="001B4CBF" w:rsidRDefault="00AC5375" w:rsidP="005940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C5375" w:rsidRPr="001B4CBF" w:rsidRDefault="00B92FD6" w:rsidP="00594094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штукатурные работы по отделке внутренних и наружных поверхностей зданий и сооружений.</w:t>
            </w:r>
          </w:p>
        </w:tc>
        <w:tc>
          <w:tcPr>
            <w:tcW w:w="177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662" w:type="dxa"/>
          </w:tcPr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</w:p>
          <w:p w:rsidR="001326C7" w:rsidRPr="001B4CBF" w:rsidRDefault="001326C7" w:rsidP="001326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Натирки лузгов, усенков и фасок.</w:t>
            </w:r>
          </w:p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326C7" w:rsidRPr="001B4CBF" w:rsidRDefault="00DC7F4A" w:rsidP="001326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1326C7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1326C7" w:rsidRPr="001B4CBF" w:rsidRDefault="00DC7F4A" w:rsidP="001326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1326C7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1326C7" w:rsidRPr="001B4CBF" w:rsidRDefault="00DC7F4A" w:rsidP="001326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1326C7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1326C7" w:rsidRPr="001B4CBF" w:rsidRDefault="001326C7" w:rsidP="001326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>Обрабатывает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1326C7" w:rsidRPr="001B4CBF" w:rsidRDefault="001326C7" w:rsidP="001326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5.Владеет способами выполнения высококачественной штукатурки и штукатурок специального назначения.</w:t>
            </w:r>
          </w:p>
          <w:p w:rsidR="001326C7" w:rsidRPr="001B4CBF" w:rsidRDefault="001326C7" w:rsidP="001326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C5375" w:rsidRPr="001B4CBF" w:rsidRDefault="001326C7" w:rsidP="001326C7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82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AC5375" w:rsidRPr="001B4CBF" w:rsidTr="00AC5375">
        <w:trPr>
          <w:trHeight w:val="2119"/>
        </w:trPr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91" w:type="dxa"/>
          </w:tcPr>
          <w:p w:rsidR="00AC5375" w:rsidRPr="001B4CBF" w:rsidRDefault="00AC5375" w:rsidP="005940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C5375" w:rsidRPr="001B4CBF" w:rsidRDefault="00B92FD6" w:rsidP="00594094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штукатурные работы по отделке внутренних и наружных поверхностей зданий и сооружений.</w:t>
            </w:r>
          </w:p>
        </w:tc>
        <w:tc>
          <w:tcPr>
            <w:tcW w:w="177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662" w:type="dxa"/>
          </w:tcPr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F395D" w:rsidRPr="001B4CBF" w:rsidRDefault="001326C7" w:rsidP="001423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Отделки оконных премов</w:t>
            </w:r>
          </w:p>
          <w:p w:rsidR="00AC5375" w:rsidRPr="001B4CBF" w:rsidRDefault="001326C7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C5375"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="00AC5375"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326C7" w:rsidRPr="001B4CBF" w:rsidRDefault="00DC7F4A" w:rsidP="001326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1326C7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1326C7" w:rsidRPr="001B4CBF" w:rsidRDefault="00DC7F4A" w:rsidP="001326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1326C7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1326C7" w:rsidRPr="001B4CBF" w:rsidRDefault="00DC7F4A" w:rsidP="001326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1326C7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1326C7" w:rsidRPr="001B4CBF" w:rsidRDefault="001326C7" w:rsidP="001326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>Обрабатывает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поверхности по технологии "сграффито" по эскизам.</w:t>
            </w:r>
          </w:p>
          <w:p w:rsidR="001326C7" w:rsidRPr="001B4CBF" w:rsidRDefault="001326C7" w:rsidP="001326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5.Владеет способами выполнения высококачественной штукатурки и штукатурок специального назначения.</w:t>
            </w:r>
          </w:p>
          <w:p w:rsidR="001326C7" w:rsidRPr="001B4CBF" w:rsidRDefault="001326C7" w:rsidP="001326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C5375" w:rsidRPr="001B4CBF" w:rsidRDefault="001326C7" w:rsidP="001326C7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82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AC5375" w:rsidRPr="001B4CBF" w:rsidTr="00AC5375">
        <w:trPr>
          <w:trHeight w:val="2024"/>
        </w:trPr>
        <w:tc>
          <w:tcPr>
            <w:tcW w:w="568" w:type="dxa"/>
          </w:tcPr>
          <w:p w:rsidR="00AC5375" w:rsidRPr="001B4CBF" w:rsidRDefault="00AC5375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91" w:type="dxa"/>
          </w:tcPr>
          <w:p w:rsidR="00AC5375" w:rsidRPr="001B4CBF" w:rsidRDefault="00AC5375" w:rsidP="00425A6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C5375" w:rsidRPr="001B4CBF" w:rsidRDefault="00B92FD6" w:rsidP="00425A6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штукатурные работы по отделке внутренних и наружных поверхностей зданий и сооружений.</w:t>
            </w:r>
          </w:p>
        </w:tc>
        <w:tc>
          <w:tcPr>
            <w:tcW w:w="177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662" w:type="dxa"/>
          </w:tcPr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C5375" w:rsidRPr="001B4CBF" w:rsidRDefault="007B5450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Отделки дверных премов.</w:t>
            </w:r>
          </w:p>
          <w:p w:rsidR="00AC5375" w:rsidRPr="001B4CBF" w:rsidRDefault="00AC5375" w:rsidP="001423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</w:p>
          <w:p w:rsidR="007B5450" w:rsidRPr="001B4CBF" w:rsidRDefault="00DC7F4A" w:rsidP="007B54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7B5450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7B5450" w:rsidRPr="001B4CBF" w:rsidRDefault="00DC7F4A" w:rsidP="007B54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7B5450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7B5450" w:rsidRPr="001B4CBF" w:rsidRDefault="00DC7F4A" w:rsidP="007B54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7B5450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</w:t>
            </w:r>
            <w:r w:rsidR="007B5450"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поверхностей зданий и сооружений.</w:t>
            </w:r>
          </w:p>
          <w:p w:rsidR="007B5450" w:rsidRPr="001B4CBF" w:rsidRDefault="00DC7F4A" w:rsidP="007B54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  Обрабатывает</w:t>
            </w:r>
            <w:r w:rsidR="007B5450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7B5450" w:rsidRPr="001B4CBF" w:rsidRDefault="007B5450" w:rsidP="007B54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43146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7B5450" w:rsidRPr="001B4CBF" w:rsidRDefault="007B5450" w:rsidP="007B54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C5375" w:rsidRPr="001B4CBF" w:rsidRDefault="007B5450" w:rsidP="007B5450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82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C5375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AC5375" w:rsidRPr="001B4CBF" w:rsidRDefault="00AC5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934137" w:rsidRPr="001B4CBF" w:rsidTr="00AC5375">
        <w:trPr>
          <w:trHeight w:val="2128"/>
        </w:trPr>
        <w:tc>
          <w:tcPr>
            <w:tcW w:w="568" w:type="dxa"/>
          </w:tcPr>
          <w:p w:rsidR="00934137" w:rsidRPr="001B4CBF" w:rsidRDefault="00934137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91" w:type="dxa"/>
          </w:tcPr>
          <w:p w:rsidR="00594094" w:rsidRPr="001B4CBF" w:rsidRDefault="00594094" w:rsidP="005940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34137" w:rsidRPr="001B4CBF" w:rsidRDefault="00B92FD6" w:rsidP="005940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штукатурные работы по отделке внутренних и наружных поверхностей зданий и сооружений.</w:t>
            </w:r>
          </w:p>
        </w:tc>
        <w:tc>
          <w:tcPr>
            <w:tcW w:w="1778" w:type="dxa"/>
          </w:tcPr>
          <w:p w:rsidR="00934137" w:rsidRPr="001B4CBF" w:rsidRDefault="00934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662" w:type="dxa"/>
          </w:tcPr>
          <w:p w:rsidR="00934137" w:rsidRPr="001B4CBF" w:rsidRDefault="00934137" w:rsidP="001423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</w:p>
          <w:p w:rsidR="007B5450" w:rsidRPr="001B4CBF" w:rsidRDefault="00934137" w:rsidP="001423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7B5450"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Отделки рустов  между плитами</w:t>
            </w:r>
            <w:r w:rsidR="007B5450"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34137" w:rsidRPr="001B4CBF" w:rsidRDefault="00934137" w:rsidP="001423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оценки:</w:t>
            </w:r>
          </w:p>
          <w:p w:rsidR="007B5450" w:rsidRPr="001B4CBF" w:rsidRDefault="007B5450" w:rsidP="007B54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>Подготавливает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7B5450" w:rsidRPr="001B4CBF" w:rsidRDefault="00DC7F4A" w:rsidP="007B54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7B5450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7B5450" w:rsidRPr="001B4CBF" w:rsidRDefault="00DC7F4A" w:rsidP="007B54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Выполняет</w:t>
            </w:r>
            <w:r w:rsidR="007B5450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7B5450" w:rsidRPr="001B4CBF" w:rsidRDefault="00DC7F4A" w:rsidP="007B54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  Обрабатывает</w:t>
            </w:r>
            <w:r w:rsidR="007B5450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7B5450" w:rsidRPr="001B4CBF" w:rsidRDefault="007B5450" w:rsidP="007B54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5.Владеет способами выполнения высококачественной штукатурки и штукатурок специального назначения.</w:t>
            </w:r>
          </w:p>
          <w:p w:rsidR="007B5450" w:rsidRPr="001B4CBF" w:rsidRDefault="007B5450" w:rsidP="007B54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34137" w:rsidRPr="001B4CBF" w:rsidRDefault="007B5450" w:rsidP="007B54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82" w:type="dxa"/>
          </w:tcPr>
          <w:p w:rsidR="00934137" w:rsidRPr="001B4CBF" w:rsidRDefault="00934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934137" w:rsidRPr="001B4CBF" w:rsidRDefault="00934137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34137" w:rsidRPr="001B4CBF" w:rsidRDefault="00934137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34137" w:rsidRPr="001B4CBF" w:rsidRDefault="00934137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34137" w:rsidRPr="001B4CBF" w:rsidRDefault="00425A6F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934137" w:rsidRPr="001B4CBF" w:rsidRDefault="00AC5375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7B5450" w:rsidRPr="001B4CBF" w:rsidTr="00CC12DA">
        <w:trPr>
          <w:trHeight w:val="1550"/>
        </w:trPr>
        <w:tc>
          <w:tcPr>
            <w:tcW w:w="568" w:type="dxa"/>
          </w:tcPr>
          <w:p w:rsidR="007B5450" w:rsidRPr="001B4CBF" w:rsidRDefault="007B5450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91" w:type="dxa"/>
          </w:tcPr>
          <w:p w:rsidR="007B5450" w:rsidRPr="001B4CBF" w:rsidRDefault="007B5450" w:rsidP="005940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7B5450" w:rsidRPr="001B4CBF" w:rsidRDefault="00B92FD6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</w:t>
            </w:r>
            <w:r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поверхностей зданий и сооружений.</w:t>
            </w:r>
          </w:p>
        </w:tc>
        <w:tc>
          <w:tcPr>
            <w:tcW w:w="1778" w:type="dxa"/>
          </w:tcPr>
          <w:p w:rsidR="007B5450" w:rsidRPr="001B4CBF" w:rsidRDefault="007B545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Производственное обучение</w:t>
            </w:r>
          </w:p>
        </w:tc>
        <w:tc>
          <w:tcPr>
            <w:tcW w:w="2662" w:type="dxa"/>
          </w:tcPr>
          <w:p w:rsidR="007B5450" w:rsidRPr="001B4CBF" w:rsidRDefault="007B5450" w:rsidP="009341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</w:p>
          <w:p w:rsidR="00F349F7" w:rsidRPr="001B4CBF" w:rsidRDefault="00F349F7" w:rsidP="00934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«кистевой  штукатурки».</w:t>
            </w:r>
          </w:p>
          <w:p w:rsidR="007B5450" w:rsidRPr="001B4CBF" w:rsidRDefault="007B5450" w:rsidP="0093413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F349F7" w:rsidRPr="001B4CBF" w:rsidRDefault="00DC7F4A" w:rsidP="00F349F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F349F7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9F7"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поверхности под оштукатуривание.</w:t>
            </w:r>
          </w:p>
          <w:p w:rsidR="00F349F7" w:rsidRPr="001B4CBF" w:rsidRDefault="00DC7F4A" w:rsidP="00F349F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F349F7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F349F7" w:rsidRPr="001B4CBF" w:rsidRDefault="00DC7F4A" w:rsidP="00F349F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F349F7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F349F7" w:rsidRPr="001B4CBF" w:rsidRDefault="00F349F7" w:rsidP="00F349F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 Обрабат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>ывает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F349F7" w:rsidRPr="001B4CBF" w:rsidRDefault="00F349F7" w:rsidP="00F349F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B760C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F349F7" w:rsidRPr="001B4CBF" w:rsidRDefault="00F349F7" w:rsidP="00F349F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7B5450" w:rsidRPr="001B4CBF" w:rsidRDefault="00F349F7" w:rsidP="00F349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82" w:type="dxa"/>
          </w:tcPr>
          <w:p w:rsidR="007B5450" w:rsidRPr="001B4CBF" w:rsidRDefault="007B5450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7B5450" w:rsidRPr="001B4CBF" w:rsidRDefault="007B5450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B5450" w:rsidRPr="001B4CBF" w:rsidRDefault="007B5450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B5450" w:rsidRPr="001B4CBF" w:rsidRDefault="007B5450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B5450" w:rsidRPr="001B4CBF" w:rsidRDefault="007B5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7B5450" w:rsidRPr="001B4CBF" w:rsidRDefault="007B5450" w:rsidP="00AC5375">
            <w:pPr>
              <w:pStyle w:val="a3"/>
              <w:shd w:val="clear" w:color="auto" w:fill="FFFFFF"/>
              <w:rPr>
                <w:color w:val="000000"/>
              </w:rPr>
            </w:pPr>
            <w:r w:rsidRPr="001B4CBF">
              <w:rPr>
                <w:color w:val="000000"/>
              </w:rPr>
              <w:t>Оценка проверочных заданий Наблюдение и оценка выполнения работ</w:t>
            </w:r>
          </w:p>
        </w:tc>
      </w:tr>
      <w:tr w:rsidR="00F349F7" w:rsidRPr="001B4CBF" w:rsidTr="00DC7F4A">
        <w:trPr>
          <w:trHeight w:val="1975"/>
        </w:trPr>
        <w:tc>
          <w:tcPr>
            <w:tcW w:w="568" w:type="dxa"/>
          </w:tcPr>
          <w:p w:rsidR="00F349F7" w:rsidRPr="001B4CBF" w:rsidRDefault="00F349F7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91" w:type="dxa"/>
          </w:tcPr>
          <w:p w:rsidR="00F349F7" w:rsidRPr="001B4CBF" w:rsidRDefault="00F349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7B4486" w:rsidRPr="001B4CBF" w:rsidRDefault="00B92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штукатурные работы по отделке внутренних и наружных поверхностей зданий и сооружений.</w:t>
            </w:r>
          </w:p>
        </w:tc>
        <w:tc>
          <w:tcPr>
            <w:tcW w:w="1778" w:type="dxa"/>
          </w:tcPr>
          <w:p w:rsidR="00F349F7" w:rsidRPr="001B4CBF" w:rsidRDefault="00F349F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62" w:type="dxa"/>
          </w:tcPr>
          <w:p w:rsidR="00F349F7" w:rsidRPr="001B4CBF" w:rsidRDefault="00F349F7" w:rsidP="00F349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</w:p>
          <w:p w:rsidR="00F349F7" w:rsidRPr="001B4CBF" w:rsidRDefault="00F349F7" w:rsidP="00934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Отделка поверхности покрытиями из синтетических материалов.</w:t>
            </w:r>
          </w:p>
          <w:p w:rsidR="007B4486" w:rsidRPr="001B4CBF" w:rsidRDefault="00F349F7" w:rsidP="007B4486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7B4486" w:rsidRPr="001B4CBF" w:rsidRDefault="00DC7F4A" w:rsidP="007B44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7B4486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7B4486" w:rsidRPr="001B4CBF" w:rsidRDefault="00DC7F4A" w:rsidP="007B44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7B4486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7B4486" w:rsidRPr="001B4CBF" w:rsidRDefault="00DC7F4A" w:rsidP="007B44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7B4486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7B4486" w:rsidRPr="001B4CBF" w:rsidRDefault="007B4486" w:rsidP="007B44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>Обрабатывает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7B4486" w:rsidRPr="001B4CBF" w:rsidRDefault="007B4486" w:rsidP="007B44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5.Владеет способами выполнения высококачественной штукатурки и штукатурок специального назначения.</w:t>
            </w:r>
          </w:p>
          <w:p w:rsidR="007B4486" w:rsidRPr="001B4CBF" w:rsidRDefault="007B4486" w:rsidP="007B44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6. Соблюдает требования и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нормативные акты по технике безопасности, пожарной</w:t>
            </w:r>
          </w:p>
          <w:p w:rsidR="00F349F7" w:rsidRPr="001B4CBF" w:rsidRDefault="007B4486" w:rsidP="0093413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</w:t>
            </w:r>
          </w:p>
        </w:tc>
        <w:tc>
          <w:tcPr>
            <w:tcW w:w="882" w:type="dxa"/>
          </w:tcPr>
          <w:p w:rsidR="00F349F7" w:rsidRPr="001B4CBF" w:rsidRDefault="00F349F7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F349F7" w:rsidRPr="001B4CBF" w:rsidRDefault="00F349F7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349F7" w:rsidRPr="001B4CBF" w:rsidRDefault="00F349F7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349F7" w:rsidRPr="001B4CBF" w:rsidRDefault="00F349F7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349F7" w:rsidRPr="001B4CBF" w:rsidRDefault="00F34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F349F7" w:rsidRPr="001B4CBF" w:rsidRDefault="00F34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F349F7" w:rsidRPr="001B4CBF" w:rsidTr="00AC5375">
        <w:trPr>
          <w:trHeight w:val="1878"/>
        </w:trPr>
        <w:tc>
          <w:tcPr>
            <w:tcW w:w="568" w:type="dxa"/>
          </w:tcPr>
          <w:p w:rsidR="00F349F7" w:rsidRPr="001B4CBF" w:rsidRDefault="00F349F7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91" w:type="dxa"/>
          </w:tcPr>
          <w:p w:rsidR="00885409" w:rsidRPr="001B4CBF" w:rsidRDefault="00885409" w:rsidP="008854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F349F7" w:rsidRPr="001B4CBF" w:rsidRDefault="00B92F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штукатурные работы по отделке внутренних и наружных поверхностей зданий и сооружений.</w:t>
            </w:r>
          </w:p>
        </w:tc>
        <w:tc>
          <w:tcPr>
            <w:tcW w:w="1778" w:type="dxa"/>
          </w:tcPr>
          <w:p w:rsidR="00F349F7" w:rsidRPr="001B4CBF" w:rsidRDefault="00F349F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62" w:type="dxa"/>
          </w:tcPr>
          <w:p w:rsidR="00F349F7" w:rsidRPr="001B4CBF" w:rsidRDefault="00F349F7" w:rsidP="00F349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</w:p>
          <w:p w:rsidR="00F349F7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Выполнение штукатурных работ в зимнее время.</w:t>
            </w:r>
          </w:p>
          <w:p w:rsidR="00F349F7" w:rsidRPr="001B4CBF" w:rsidRDefault="00F349F7" w:rsidP="00F349F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885409" w:rsidRPr="001B4CBF" w:rsidRDefault="00DC7F4A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885409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885409" w:rsidRPr="001B4CBF" w:rsidRDefault="00DC7F4A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885409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885409" w:rsidRPr="001B4CBF" w:rsidRDefault="00DC7F4A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885409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C7F4A" w:rsidRPr="001B4CBF">
              <w:rPr>
                <w:rFonts w:ascii="Times New Roman" w:hAnsi="Times New Roman" w:cs="Times New Roman"/>
                <w:sz w:val="24"/>
                <w:szCs w:val="24"/>
              </w:rPr>
              <w:t>Обрабатывает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5.Владеет способами выполнения высококачественной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штукатурки и штукатурок специального назначения.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F349F7" w:rsidRPr="001B4CBF" w:rsidRDefault="00885409" w:rsidP="0088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82" w:type="dxa"/>
          </w:tcPr>
          <w:p w:rsidR="00F349F7" w:rsidRPr="001B4CBF" w:rsidRDefault="00F34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F349F7" w:rsidRPr="001B4CBF" w:rsidRDefault="00F349F7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349F7" w:rsidRPr="001B4CBF" w:rsidRDefault="00F349F7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349F7" w:rsidRPr="001B4CBF" w:rsidRDefault="00F349F7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349F7" w:rsidRPr="001B4CBF" w:rsidRDefault="00F34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F349F7" w:rsidRPr="001B4CBF" w:rsidRDefault="00F34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885409" w:rsidRPr="001B4CBF" w:rsidTr="00CC12DA">
        <w:trPr>
          <w:trHeight w:val="418"/>
        </w:trPr>
        <w:tc>
          <w:tcPr>
            <w:tcW w:w="568" w:type="dxa"/>
          </w:tcPr>
          <w:p w:rsidR="00885409" w:rsidRPr="001B4CBF" w:rsidRDefault="00885409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91" w:type="dxa"/>
          </w:tcPr>
          <w:p w:rsidR="003F395D" w:rsidRPr="001B4CBF" w:rsidRDefault="0088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409" w:rsidRPr="001B4CBF" w:rsidRDefault="003F3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2FD6" w:rsidRPr="001B4C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92FD6"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Выполнять работы по ремонту штукатурки.</w:t>
            </w:r>
          </w:p>
        </w:tc>
        <w:tc>
          <w:tcPr>
            <w:tcW w:w="1778" w:type="dxa"/>
          </w:tcPr>
          <w:p w:rsidR="00885409" w:rsidRPr="001B4CBF" w:rsidRDefault="0088540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62" w:type="dxa"/>
          </w:tcPr>
          <w:p w:rsidR="00885409" w:rsidRPr="001B4CBF" w:rsidRDefault="00885409" w:rsidP="00F349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Тема: </w:t>
            </w:r>
          </w:p>
          <w:p w:rsidR="00885409" w:rsidRPr="001B4CBF" w:rsidRDefault="00885409" w:rsidP="00F349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Подготовка поврежденных участков штукатурки перед ремонтом. Нанесение   и разравнивание ремонтных штукатурных растворов</w:t>
            </w:r>
          </w:p>
          <w:p w:rsidR="00885409" w:rsidRPr="001B4CBF" w:rsidRDefault="00885409" w:rsidP="00F349F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Владеет методикой диагностики состояния поврежденной поверхности.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Диагностирует состояние и степень повреждения ремонтной штукатурки.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3.Обеспечивает и производит расшивку и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армирование, грунтует ремонтируемые поверхности.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4.Применяет способы покрытия штукатурной поверхностей при реставрации старинных зданий, сооружений и памятников архитектуры.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5.Применяет способы удаление поврежденной и отслаиваемой штукатурке.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6.Соблюдает технологию приготовления, нанесения и обработки ремонтных штукатурных растворов.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8C5672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Готовит ремонтные штукатурные растворы.</w:t>
            </w:r>
          </w:p>
          <w:p w:rsidR="00885409" w:rsidRPr="001B4CBF" w:rsidRDefault="00885409" w:rsidP="0088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B760C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Выравнива</w:t>
            </w:r>
            <w:r w:rsidR="008C5672" w:rsidRPr="001B4CBF">
              <w:rPr>
                <w:rFonts w:ascii="Times New Roman" w:hAnsi="Times New Roman" w:cs="Times New Roman"/>
                <w:sz w:val="24"/>
                <w:szCs w:val="24"/>
              </w:rPr>
              <w:t>ет и подрезает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растворы, нанесенные на растворы.</w:t>
            </w:r>
          </w:p>
        </w:tc>
        <w:tc>
          <w:tcPr>
            <w:tcW w:w="882" w:type="dxa"/>
          </w:tcPr>
          <w:p w:rsidR="00885409" w:rsidRPr="001B4CBF" w:rsidRDefault="0088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885409" w:rsidRPr="001B4CBF" w:rsidRDefault="00885409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85409" w:rsidRPr="001B4CBF" w:rsidRDefault="00885409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85409" w:rsidRPr="001B4CBF" w:rsidRDefault="00885409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85409" w:rsidRPr="001B4CBF" w:rsidRDefault="0088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885409" w:rsidRPr="001B4CBF" w:rsidRDefault="0088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885409" w:rsidRPr="001B4CBF" w:rsidTr="00AC5375">
        <w:trPr>
          <w:trHeight w:val="1878"/>
        </w:trPr>
        <w:tc>
          <w:tcPr>
            <w:tcW w:w="568" w:type="dxa"/>
          </w:tcPr>
          <w:p w:rsidR="00885409" w:rsidRPr="001B4CBF" w:rsidRDefault="00885409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91" w:type="dxa"/>
          </w:tcPr>
          <w:p w:rsidR="003F395D" w:rsidRPr="001B4CBF" w:rsidRDefault="0088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409" w:rsidRPr="001B4CBF" w:rsidRDefault="00B92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Выполнять работы по ремонту штукатурки.</w:t>
            </w:r>
          </w:p>
        </w:tc>
        <w:tc>
          <w:tcPr>
            <w:tcW w:w="1778" w:type="dxa"/>
          </w:tcPr>
          <w:p w:rsidR="00885409" w:rsidRPr="001B4CBF" w:rsidRDefault="0088540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62" w:type="dxa"/>
          </w:tcPr>
          <w:p w:rsidR="00885409" w:rsidRPr="001B4CBF" w:rsidRDefault="00885409" w:rsidP="00F349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Тема: </w:t>
            </w:r>
          </w:p>
          <w:p w:rsidR="00885409" w:rsidRPr="001B4CBF" w:rsidRDefault="00885409" w:rsidP="00F349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выполнения штукатурных  ремонтных работ.</w:t>
            </w:r>
          </w:p>
          <w:p w:rsidR="00885409" w:rsidRPr="001B4CBF" w:rsidRDefault="00885409" w:rsidP="00F349F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Владеет методикой диагностики состояния поврежденной поверхности.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Диагностирует состояние и степень повреждения ремонтной штукатурки.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3.Обеспечивает и производит расшивку и армирование, грунтует ремонтируемые поверхности.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4.Применяет способы покрытия штукатурной поверхностей при реставрации старинных зданий, сооружений и памятников архитектуры.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5.Применяет способы удаление поврежденной и отслаиваемой штукатурке.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6.Соблюдает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технологию приготовления, нанесения и обработки ремонтных штукатурных растворов.</w:t>
            </w:r>
          </w:p>
          <w:p w:rsidR="00885409" w:rsidRPr="001B4CBF" w:rsidRDefault="00885409" w:rsidP="008854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8C5672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Готовит ремонтные штукатурные растворы.</w:t>
            </w:r>
          </w:p>
          <w:p w:rsidR="00885409" w:rsidRPr="001B4CBF" w:rsidRDefault="008C567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B760C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Выравнивает и подрезает</w:t>
            </w:r>
            <w:r w:rsidR="00885409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растворы, нанесенные на растворы.</w:t>
            </w:r>
          </w:p>
        </w:tc>
        <w:tc>
          <w:tcPr>
            <w:tcW w:w="882" w:type="dxa"/>
          </w:tcPr>
          <w:p w:rsidR="00885409" w:rsidRPr="001B4CBF" w:rsidRDefault="0088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885409" w:rsidRPr="001B4CBF" w:rsidRDefault="00885409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85409" w:rsidRPr="001B4CBF" w:rsidRDefault="00885409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85409" w:rsidRPr="001B4CBF" w:rsidRDefault="00885409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85409" w:rsidRPr="001B4CBF" w:rsidRDefault="0088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885409" w:rsidRPr="001B4CBF" w:rsidRDefault="0088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885409" w:rsidRPr="001B4CBF" w:rsidTr="00AC5375">
        <w:trPr>
          <w:trHeight w:val="1878"/>
        </w:trPr>
        <w:tc>
          <w:tcPr>
            <w:tcW w:w="568" w:type="dxa"/>
          </w:tcPr>
          <w:p w:rsidR="00885409" w:rsidRPr="001B4CBF" w:rsidRDefault="00885409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91" w:type="dxa"/>
          </w:tcPr>
          <w:p w:rsidR="003F395D" w:rsidRPr="001B4CBF" w:rsidRDefault="008854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885409" w:rsidRPr="001B4CBF" w:rsidRDefault="003F3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FD6" w:rsidRPr="001B4CB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B92FD6"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Выполнять работы по ремонту штукатурки.</w:t>
            </w:r>
          </w:p>
        </w:tc>
        <w:tc>
          <w:tcPr>
            <w:tcW w:w="1778" w:type="dxa"/>
          </w:tcPr>
          <w:p w:rsidR="00885409" w:rsidRPr="001B4CBF" w:rsidRDefault="0088540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62" w:type="dxa"/>
          </w:tcPr>
          <w:p w:rsidR="003F395D" w:rsidRPr="001B4CBF" w:rsidRDefault="00885409" w:rsidP="00F349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Тема: </w:t>
            </w:r>
          </w:p>
          <w:p w:rsidR="00885409" w:rsidRPr="001B4CBF" w:rsidRDefault="003F395D" w:rsidP="00F349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Способы покрытия штукатуркой поверхностей при реставрации старинных зданий, сооружений и памятников архитектуры</w:t>
            </w:r>
          </w:p>
          <w:p w:rsidR="003F395D" w:rsidRPr="001B4CBF" w:rsidRDefault="00885409" w:rsidP="003F395D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3F395D" w:rsidRPr="001B4CBF" w:rsidRDefault="003F395D" w:rsidP="003F39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Владеет методикой диагностики состояния поврежденной поверхности.</w:t>
            </w:r>
          </w:p>
          <w:p w:rsidR="003F395D" w:rsidRPr="001B4CBF" w:rsidRDefault="003F395D" w:rsidP="003F39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Диагностирует состояние и степень повреждения ремонтной штукатурки.</w:t>
            </w:r>
          </w:p>
          <w:p w:rsidR="003F395D" w:rsidRPr="001B4CBF" w:rsidRDefault="003F395D" w:rsidP="003F39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3.Обеспечивает и производит расшивку и армирование, грунтует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ремонтируемые поверхности.</w:t>
            </w:r>
          </w:p>
          <w:p w:rsidR="003F395D" w:rsidRPr="001B4CBF" w:rsidRDefault="003F395D" w:rsidP="003F39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C5672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Применяет способы покрытия штукатурной поверхностей при реставрации старинных зданий, сооружений и памятников архитектуры.</w:t>
            </w:r>
          </w:p>
          <w:p w:rsidR="003F395D" w:rsidRPr="001B4CBF" w:rsidRDefault="003F395D" w:rsidP="003F39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C5672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Применяет способы удаление поврежденной и отслаиваемой штукатурке.</w:t>
            </w:r>
          </w:p>
          <w:p w:rsidR="003F395D" w:rsidRPr="001B4CBF" w:rsidRDefault="003F395D" w:rsidP="003F39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8C5672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приготовления, нанесения и обработки ремонтных штукатурных растворов.</w:t>
            </w:r>
          </w:p>
          <w:p w:rsidR="003F395D" w:rsidRPr="001B4CBF" w:rsidRDefault="003F395D" w:rsidP="003F39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8C5672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Готовит ремонтные штукатурные растворы.</w:t>
            </w:r>
          </w:p>
          <w:p w:rsidR="00885409" w:rsidRPr="001B4CBF" w:rsidRDefault="00AB760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8.Выравнивает и подрезает </w:t>
            </w:r>
            <w:r w:rsidR="003F395D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растворы, нанесенные на растворы.</w:t>
            </w:r>
          </w:p>
        </w:tc>
        <w:tc>
          <w:tcPr>
            <w:tcW w:w="882" w:type="dxa"/>
          </w:tcPr>
          <w:p w:rsidR="00885409" w:rsidRPr="001B4CBF" w:rsidRDefault="0088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885409" w:rsidRPr="001B4CBF" w:rsidRDefault="00885409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85409" w:rsidRPr="001B4CBF" w:rsidRDefault="00885409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85409" w:rsidRPr="001B4CBF" w:rsidRDefault="00885409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85409" w:rsidRPr="001B4CBF" w:rsidRDefault="0088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885409" w:rsidRPr="001B4CBF" w:rsidRDefault="0088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F349F7" w:rsidRPr="001B4CBF" w:rsidTr="00AC5375">
        <w:trPr>
          <w:trHeight w:val="1878"/>
        </w:trPr>
        <w:tc>
          <w:tcPr>
            <w:tcW w:w="568" w:type="dxa"/>
          </w:tcPr>
          <w:p w:rsidR="00F349F7" w:rsidRPr="001B4CBF" w:rsidRDefault="00F349F7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91" w:type="dxa"/>
          </w:tcPr>
          <w:p w:rsidR="00F349F7" w:rsidRPr="001B4CBF" w:rsidRDefault="00F349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3F395D" w:rsidRPr="001B4CBF" w:rsidRDefault="00B92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1B4C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штукатурные работы по отделке внутренних и наружных поверхностей зданий и сооружений.</w:t>
            </w:r>
          </w:p>
        </w:tc>
        <w:tc>
          <w:tcPr>
            <w:tcW w:w="1778" w:type="dxa"/>
          </w:tcPr>
          <w:p w:rsidR="00F349F7" w:rsidRPr="001B4CBF" w:rsidRDefault="00F349F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62" w:type="dxa"/>
          </w:tcPr>
          <w:p w:rsidR="00F349F7" w:rsidRPr="001B4CBF" w:rsidRDefault="00F349F7" w:rsidP="00F349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</w:p>
          <w:p w:rsidR="003F395D" w:rsidRPr="001B4CBF" w:rsidRDefault="003F395D" w:rsidP="003F39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Контрольно-проверочное испытание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3E7B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накрывки</w:t>
            </w:r>
            <w:proofErr w:type="spellEnd"/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, затирки и заглаживания   штукатурки.</w:t>
            </w:r>
          </w:p>
          <w:p w:rsidR="003F395D" w:rsidRPr="001B4CBF" w:rsidRDefault="00F349F7" w:rsidP="003F395D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Критерии оценки:</w:t>
            </w:r>
            <w:r w:rsidRPr="001B4CB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3F395D" w:rsidRPr="001B4CBF" w:rsidRDefault="008C5672" w:rsidP="003F39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3F395D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3F395D" w:rsidRPr="001B4CBF" w:rsidRDefault="008C5672" w:rsidP="003F39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3F395D"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3F395D" w:rsidRPr="001B4CBF" w:rsidRDefault="008C5672" w:rsidP="003F39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 xml:space="preserve">3. Выполняет </w:t>
            </w:r>
            <w:r w:rsidR="003F395D" w:rsidRPr="001B4CBF">
              <w:rPr>
                <w:rFonts w:ascii="Times New Roman" w:hAnsi="Times New Roman" w:cs="Times New Roman"/>
                <w:sz w:val="24"/>
                <w:szCs w:val="24"/>
              </w:rPr>
              <w:t>штукатурные работы по отделке внутренних и наружных поверхностей зданий и сооружений.</w:t>
            </w:r>
          </w:p>
          <w:p w:rsidR="00F349F7" w:rsidRPr="001B4CBF" w:rsidRDefault="003F395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4. Соблюдает требования и нормативные акты по технике</w:t>
            </w:r>
          </w:p>
        </w:tc>
        <w:tc>
          <w:tcPr>
            <w:tcW w:w="882" w:type="dxa"/>
          </w:tcPr>
          <w:p w:rsidR="00F349F7" w:rsidRPr="001B4CBF" w:rsidRDefault="00F34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F349F7" w:rsidRPr="001B4CBF" w:rsidRDefault="00F349F7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349F7" w:rsidRPr="001B4CBF" w:rsidRDefault="00F349F7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349F7" w:rsidRPr="001B4CBF" w:rsidRDefault="00F349F7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349F7" w:rsidRPr="001B4CBF" w:rsidRDefault="00F349F7" w:rsidP="005E2F9D">
            <w:pPr>
              <w:spacing w:after="360" w:line="285" w:lineRule="atLeast"/>
              <w:textAlignment w:val="baseline"/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 w:rsidRPr="001B4CB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контрольно-проверочный</w:t>
            </w:r>
          </w:p>
        </w:tc>
        <w:tc>
          <w:tcPr>
            <w:tcW w:w="1418" w:type="dxa"/>
          </w:tcPr>
          <w:p w:rsidR="00F349F7" w:rsidRPr="001B4CBF" w:rsidRDefault="00F349F7" w:rsidP="00885409">
            <w:pPr>
              <w:pStyle w:val="a3"/>
              <w:shd w:val="clear" w:color="auto" w:fill="FFFFFF"/>
              <w:rPr>
                <w:color w:val="000000"/>
              </w:rPr>
            </w:pPr>
            <w:r w:rsidRPr="001B4CBF">
              <w:rPr>
                <w:color w:val="000000"/>
              </w:rPr>
              <w:t>Оценка выполнения тестовых заданий. Контроль выполнения работ.</w:t>
            </w:r>
          </w:p>
        </w:tc>
      </w:tr>
      <w:tr w:rsidR="007B5450" w:rsidRPr="001B4CBF" w:rsidTr="00D43E7B">
        <w:trPr>
          <w:trHeight w:val="418"/>
        </w:trPr>
        <w:tc>
          <w:tcPr>
            <w:tcW w:w="568" w:type="dxa"/>
          </w:tcPr>
          <w:p w:rsidR="007B5450" w:rsidRPr="001B4CBF" w:rsidRDefault="007B5450" w:rsidP="00142392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191" w:type="dxa"/>
          </w:tcPr>
          <w:p w:rsidR="007B5450" w:rsidRPr="001B4CBF" w:rsidRDefault="007B5450" w:rsidP="005940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часов:</w:t>
            </w:r>
          </w:p>
        </w:tc>
        <w:tc>
          <w:tcPr>
            <w:tcW w:w="1778" w:type="dxa"/>
          </w:tcPr>
          <w:p w:rsidR="007B5450" w:rsidRPr="001B4CBF" w:rsidRDefault="007B545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62" w:type="dxa"/>
          </w:tcPr>
          <w:p w:rsidR="007B5450" w:rsidRPr="001B4CBF" w:rsidRDefault="007B5450" w:rsidP="009341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</w:tcPr>
          <w:p w:rsidR="007B5450" w:rsidRPr="001B4CBF" w:rsidRDefault="007B5450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4C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01" w:type="dxa"/>
          </w:tcPr>
          <w:p w:rsidR="007B5450" w:rsidRPr="001B4CBF" w:rsidRDefault="007B5450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B5450" w:rsidRPr="001B4CBF" w:rsidRDefault="007B5450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B5450" w:rsidRPr="001B4CBF" w:rsidRDefault="007B5450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B5450" w:rsidRPr="001B4CBF" w:rsidRDefault="007B5450" w:rsidP="005E2F9D">
            <w:pPr>
              <w:spacing w:after="360" w:line="285" w:lineRule="atLeast"/>
              <w:textAlignment w:val="baseline"/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18" w:type="dxa"/>
          </w:tcPr>
          <w:p w:rsidR="007B5450" w:rsidRPr="001B4CBF" w:rsidRDefault="007B5450" w:rsidP="005E2F9D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CC12DA" w:rsidRPr="001B4CBF" w:rsidRDefault="00CC12DA" w:rsidP="0045684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CC12DA" w:rsidRDefault="00CC12DA" w:rsidP="0045684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CC12DA" w:rsidRDefault="00CC12DA" w:rsidP="0045684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CC12DA" w:rsidRDefault="00CC12DA" w:rsidP="0045684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CC12DA" w:rsidRDefault="00CC12DA" w:rsidP="0045684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CC12DA" w:rsidRDefault="00CC12DA" w:rsidP="0045684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sectPr w:rsidR="00CC12DA" w:rsidSect="00B92FD6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D29DB"/>
    <w:multiLevelType w:val="hybridMultilevel"/>
    <w:tmpl w:val="9B3CBD9A"/>
    <w:lvl w:ilvl="0" w:tplc="0AAE03B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6B57D89"/>
    <w:multiLevelType w:val="hybridMultilevel"/>
    <w:tmpl w:val="CFF6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7C59"/>
    <w:multiLevelType w:val="hybridMultilevel"/>
    <w:tmpl w:val="8B20C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F32CE"/>
    <w:multiLevelType w:val="hybridMultilevel"/>
    <w:tmpl w:val="71A09478"/>
    <w:lvl w:ilvl="0" w:tplc="9198DDB8">
      <w:start w:val="1"/>
      <w:numFmt w:val="decimal"/>
      <w:lvlText w:val="%1."/>
      <w:lvlJc w:val="left"/>
      <w:pPr>
        <w:ind w:left="649" w:hanging="360"/>
      </w:pPr>
    </w:lvl>
    <w:lvl w:ilvl="1" w:tplc="04190019">
      <w:start w:val="1"/>
      <w:numFmt w:val="lowerLetter"/>
      <w:lvlText w:val="%2."/>
      <w:lvlJc w:val="left"/>
      <w:pPr>
        <w:ind w:left="1369" w:hanging="360"/>
      </w:pPr>
    </w:lvl>
    <w:lvl w:ilvl="2" w:tplc="0419001B">
      <w:start w:val="1"/>
      <w:numFmt w:val="lowerRoman"/>
      <w:lvlText w:val="%3."/>
      <w:lvlJc w:val="right"/>
      <w:pPr>
        <w:ind w:left="2089" w:hanging="180"/>
      </w:pPr>
    </w:lvl>
    <w:lvl w:ilvl="3" w:tplc="0419000F">
      <w:start w:val="1"/>
      <w:numFmt w:val="decimal"/>
      <w:lvlText w:val="%4."/>
      <w:lvlJc w:val="left"/>
      <w:pPr>
        <w:ind w:left="2809" w:hanging="360"/>
      </w:pPr>
    </w:lvl>
    <w:lvl w:ilvl="4" w:tplc="04190019">
      <w:start w:val="1"/>
      <w:numFmt w:val="lowerLetter"/>
      <w:lvlText w:val="%5."/>
      <w:lvlJc w:val="left"/>
      <w:pPr>
        <w:ind w:left="3529" w:hanging="360"/>
      </w:pPr>
    </w:lvl>
    <w:lvl w:ilvl="5" w:tplc="0419001B">
      <w:start w:val="1"/>
      <w:numFmt w:val="lowerRoman"/>
      <w:lvlText w:val="%6."/>
      <w:lvlJc w:val="right"/>
      <w:pPr>
        <w:ind w:left="4249" w:hanging="180"/>
      </w:pPr>
    </w:lvl>
    <w:lvl w:ilvl="6" w:tplc="0419000F">
      <w:start w:val="1"/>
      <w:numFmt w:val="decimal"/>
      <w:lvlText w:val="%7."/>
      <w:lvlJc w:val="left"/>
      <w:pPr>
        <w:ind w:left="4969" w:hanging="360"/>
      </w:pPr>
    </w:lvl>
    <w:lvl w:ilvl="7" w:tplc="04190019">
      <w:start w:val="1"/>
      <w:numFmt w:val="lowerLetter"/>
      <w:lvlText w:val="%8."/>
      <w:lvlJc w:val="left"/>
      <w:pPr>
        <w:ind w:left="5689" w:hanging="360"/>
      </w:pPr>
    </w:lvl>
    <w:lvl w:ilvl="8" w:tplc="0419001B">
      <w:start w:val="1"/>
      <w:numFmt w:val="lowerRoman"/>
      <w:lvlText w:val="%9."/>
      <w:lvlJc w:val="right"/>
      <w:pPr>
        <w:ind w:left="6409" w:hanging="180"/>
      </w:pPr>
    </w:lvl>
  </w:abstractNum>
  <w:abstractNum w:abstractNumId="4">
    <w:nsid w:val="149B3E10"/>
    <w:multiLevelType w:val="hybridMultilevel"/>
    <w:tmpl w:val="660E8E3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66AF"/>
    <w:multiLevelType w:val="hybridMultilevel"/>
    <w:tmpl w:val="1B3888E4"/>
    <w:lvl w:ilvl="0" w:tplc="04190001">
      <w:start w:val="1"/>
      <w:numFmt w:val="bullet"/>
      <w:lvlText w:val=""/>
      <w:lvlJc w:val="left"/>
      <w:pPr>
        <w:ind w:left="10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6">
    <w:nsid w:val="195741BE"/>
    <w:multiLevelType w:val="hybridMultilevel"/>
    <w:tmpl w:val="65D0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95071"/>
    <w:multiLevelType w:val="hybridMultilevel"/>
    <w:tmpl w:val="D2C8B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25F04"/>
    <w:multiLevelType w:val="hybridMultilevel"/>
    <w:tmpl w:val="BDB0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A07BC"/>
    <w:multiLevelType w:val="hybridMultilevel"/>
    <w:tmpl w:val="F14EF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32210"/>
    <w:multiLevelType w:val="hybridMultilevel"/>
    <w:tmpl w:val="1686957E"/>
    <w:lvl w:ilvl="0" w:tplc="9D008704">
      <w:start w:val="1"/>
      <w:numFmt w:val="decimal"/>
      <w:lvlText w:val="%1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1EC48814">
      <w:numFmt w:val="bullet"/>
      <w:lvlText w:val="•"/>
      <w:lvlJc w:val="left"/>
      <w:pPr>
        <w:ind w:left="432" w:hanging="180"/>
      </w:pPr>
      <w:rPr>
        <w:rFonts w:hint="default"/>
        <w:lang w:val="ru-RU" w:eastAsia="ru-RU" w:bidi="ru-RU"/>
      </w:rPr>
    </w:lvl>
    <w:lvl w:ilvl="2" w:tplc="D006005C">
      <w:numFmt w:val="bullet"/>
      <w:lvlText w:val="•"/>
      <w:lvlJc w:val="left"/>
      <w:pPr>
        <w:ind w:left="585" w:hanging="180"/>
      </w:pPr>
      <w:rPr>
        <w:rFonts w:hint="default"/>
        <w:lang w:val="ru-RU" w:eastAsia="ru-RU" w:bidi="ru-RU"/>
      </w:rPr>
    </w:lvl>
    <w:lvl w:ilvl="3" w:tplc="0890E232">
      <w:numFmt w:val="bullet"/>
      <w:lvlText w:val="•"/>
      <w:lvlJc w:val="left"/>
      <w:pPr>
        <w:ind w:left="737" w:hanging="180"/>
      </w:pPr>
      <w:rPr>
        <w:rFonts w:hint="default"/>
        <w:lang w:val="ru-RU" w:eastAsia="ru-RU" w:bidi="ru-RU"/>
      </w:rPr>
    </w:lvl>
    <w:lvl w:ilvl="4" w:tplc="1FB0147E">
      <w:numFmt w:val="bullet"/>
      <w:lvlText w:val="•"/>
      <w:lvlJc w:val="left"/>
      <w:pPr>
        <w:ind w:left="890" w:hanging="180"/>
      </w:pPr>
      <w:rPr>
        <w:rFonts w:hint="default"/>
        <w:lang w:val="ru-RU" w:eastAsia="ru-RU" w:bidi="ru-RU"/>
      </w:rPr>
    </w:lvl>
    <w:lvl w:ilvl="5" w:tplc="8EC20FF8">
      <w:numFmt w:val="bullet"/>
      <w:lvlText w:val="•"/>
      <w:lvlJc w:val="left"/>
      <w:pPr>
        <w:ind w:left="1042" w:hanging="180"/>
      </w:pPr>
      <w:rPr>
        <w:rFonts w:hint="default"/>
        <w:lang w:val="ru-RU" w:eastAsia="ru-RU" w:bidi="ru-RU"/>
      </w:rPr>
    </w:lvl>
    <w:lvl w:ilvl="6" w:tplc="0A605810">
      <w:numFmt w:val="bullet"/>
      <w:lvlText w:val="•"/>
      <w:lvlJc w:val="left"/>
      <w:pPr>
        <w:ind w:left="1195" w:hanging="180"/>
      </w:pPr>
      <w:rPr>
        <w:rFonts w:hint="default"/>
        <w:lang w:val="ru-RU" w:eastAsia="ru-RU" w:bidi="ru-RU"/>
      </w:rPr>
    </w:lvl>
    <w:lvl w:ilvl="7" w:tplc="C422DA7C">
      <w:numFmt w:val="bullet"/>
      <w:lvlText w:val="•"/>
      <w:lvlJc w:val="left"/>
      <w:pPr>
        <w:ind w:left="1347" w:hanging="180"/>
      </w:pPr>
      <w:rPr>
        <w:rFonts w:hint="default"/>
        <w:lang w:val="ru-RU" w:eastAsia="ru-RU" w:bidi="ru-RU"/>
      </w:rPr>
    </w:lvl>
    <w:lvl w:ilvl="8" w:tplc="434C2BC0">
      <w:numFmt w:val="bullet"/>
      <w:lvlText w:val="•"/>
      <w:lvlJc w:val="left"/>
      <w:pPr>
        <w:ind w:left="1500" w:hanging="180"/>
      </w:pPr>
      <w:rPr>
        <w:rFonts w:hint="default"/>
        <w:lang w:val="ru-RU" w:eastAsia="ru-RU" w:bidi="ru-RU"/>
      </w:rPr>
    </w:lvl>
  </w:abstractNum>
  <w:abstractNum w:abstractNumId="11">
    <w:nsid w:val="2B504A87"/>
    <w:multiLevelType w:val="hybridMultilevel"/>
    <w:tmpl w:val="D7CA1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02E74"/>
    <w:multiLevelType w:val="hybridMultilevel"/>
    <w:tmpl w:val="C728FEDC"/>
    <w:lvl w:ilvl="0" w:tplc="E32EDDAC">
      <w:start w:val="1"/>
      <w:numFmt w:val="decimal"/>
      <w:lvlText w:val="%1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3">
    <w:nsid w:val="2F61663F"/>
    <w:multiLevelType w:val="hybridMultilevel"/>
    <w:tmpl w:val="92821BF0"/>
    <w:lvl w:ilvl="0" w:tplc="4CA49D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806B96"/>
    <w:multiLevelType w:val="hybridMultilevel"/>
    <w:tmpl w:val="BE72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4611BE"/>
    <w:multiLevelType w:val="hybridMultilevel"/>
    <w:tmpl w:val="D8FA8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9123BF"/>
    <w:multiLevelType w:val="hybridMultilevel"/>
    <w:tmpl w:val="2FEAA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C5C4F"/>
    <w:multiLevelType w:val="multilevel"/>
    <w:tmpl w:val="36141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9711CD"/>
    <w:multiLevelType w:val="hybridMultilevel"/>
    <w:tmpl w:val="256031EE"/>
    <w:lvl w:ilvl="0" w:tplc="D6D2D006">
      <w:start w:val="2"/>
      <w:numFmt w:val="decimal"/>
      <w:lvlText w:val="%1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9">
    <w:nsid w:val="4D015363"/>
    <w:multiLevelType w:val="hybridMultilevel"/>
    <w:tmpl w:val="2A72E24E"/>
    <w:lvl w:ilvl="0" w:tplc="8BAE2CAC">
      <w:start w:val="1"/>
      <w:numFmt w:val="decimal"/>
      <w:lvlText w:val="%1)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E7E7695"/>
    <w:multiLevelType w:val="hybridMultilevel"/>
    <w:tmpl w:val="0254B056"/>
    <w:lvl w:ilvl="0" w:tplc="4386BD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C62ED"/>
    <w:multiLevelType w:val="hybridMultilevel"/>
    <w:tmpl w:val="CFA2F994"/>
    <w:lvl w:ilvl="0" w:tplc="C3808056">
      <w:start w:val="1"/>
      <w:numFmt w:val="decimal"/>
      <w:lvlText w:val="%1)"/>
      <w:lvlJc w:val="left"/>
      <w:pPr>
        <w:ind w:left="64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9" w:hanging="360"/>
      </w:pPr>
    </w:lvl>
    <w:lvl w:ilvl="2" w:tplc="0419001B">
      <w:start w:val="1"/>
      <w:numFmt w:val="lowerRoman"/>
      <w:lvlText w:val="%3."/>
      <w:lvlJc w:val="right"/>
      <w:pPr>
        <w:ind w:left="2089" w:hanging="180"/>
      </w:pPr>
    </w:lvl>
    <w:lvl w:ilvl="3" w:tplc="0419000F">
      <w:start w:val="1"/>
      <w:numFmt w:val="decimal"/>
      <w:lvlText w:val="%4."/>
      <w:lvlJc w:val="left"/>
      <w:pPr>
        <w:ind w:left="2809" w:hanging="360"/>
      </w:pPr>
    </w:lvl>
    <w:lvl w:ilvl="4" w:tplc="04190019">
      <w:start w:val="1"/>
      <w:numFmt w:val="lowerLetter"/>
      <w:lvlText w:val="%5."/>
      <w:lvlJc w:val="left"/>
      <w:pPr>
        <w:ind w:left="3529" w:hanging="360"/>
      </w:pPr>
    </w:lvl>
    <w:lvl w:ilvl="5" w:tplc="0419001B">
      <w:start w:val="1"/>
      <w:numFmt w:val="lowerRoman"/>
      <w:lvlText w:val="%6."/>
      <w:lvlJc w:val="right"/>
      <w:pPr>
        <w:ind w:left="4249" w:hanging="180"/>
      </w:pPr>
    </w:lvl>
    <w:lvl w:ilvl="6" w:tplc="0419000F">
      <w:start w:val="1"/>
      <w:numFmt w:val="decimal"/>
      <w:lvlText w:val="%7."/>
      <w:lvlJc w:val="left"/>
      <w:pPr>
        <w:ind w:left="4969" w:hanging="360"/>
      </w:pPr>
    </w:lvl>
    <w:lvl w:ilvl="7" w:tplc="04190019">
      <w:start w:val="1"/>
      <w:numFmt w:val="lowerLetter"/>
      <w:lvlText w:val="%8."/>
      <w:lvlJc w:val="left"/>
      <w:pPr>
        <w:ind w:left="5689" w:hanging="360"/>
      </w:pPr>
    </w:lvl>
    <w:lvl w:ilvl="8" w:tplc="0419001B">
      <w:start w:val="1"/>
      <w:numFmt w:val="lowerRoman"/>
      <w:lvlText w:val="%9."/>
      <w:lvlJc w:val="right"/>
      <w:pPr>
        <w:ind w:left="6409" w:hanging="180"/>
      </w:pPr>
    </w:lvl>
  </w:abstractNum>
  <w:abstractNum w:abstractNumId="22">
    <w:nsid w:val="56CF17A9"/>
    <w:multiLevelType w:val="multilevel"/>
    <w:tmpl w:val="EADA5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6C21F0"/>
    <w:multiLevelType w:val="hybridMultilevel"/>
    <w:tmpl w:val="2A8A7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4369E5"/>
    <w:multiLevelType w:val="hybridMultilevel"/>
    <w:tmpl w:val="75E41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DA4C64"/>
    <w:multiLevelType w:val="multilevel"/>
    <w:tmpl w:val="B0D68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0641B2"/>
    <w:multiLevelType w:val="multilevel"/>
    <w:tmpl w:val="278EE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0"/>
  </w:num>
  <w:num w:numId="3">
    <w:abstractNumId w:val="19"/>
  </w:num>
  <w:num w:numId="4">
    <w:abstractNumId w:val="12"/>
  </w:num>
  <w:num w:numId="5">
    <w:abstractNumId w:val="26"/>
  </w:num>
  <w:num w:numId="6">
    <w:abstractNumId w:val="22"/>
  </w:num>
  <w:num w:numId="7">
    <w:abstractNumId w:val="17"/>
  </w:num>
  <w:num w:numId="8">
    <w:abstractNumId w:val="25"/>
  </w:num>
  <w:num w:numId="9">
    <w:abstractNumId w:val="18"/>
  </w:num>
  <w:num w:numId="10">
    <w:abstractNumId w:val="8"/>
  </w:num>
  <w:num w:numId="11">
    <w:abstractNumId w:val="0"/>
  </w:num>
  <w:num w:numId="12">
    <w:abstractNumId w:val="14"/>
  </w:num>
  <w:num w:numId="13">
    <w:abstractNumId w:val="24"/>
  </w:num>
  <w:num w:numId="14">
    <w:abstractNumId w:val="11"/>
  </w:num>
  <w:num w:numId="15">
    <w:abstractNumId w:val="13"/>
  </w:num>
  <w:num w:numId="16">
    <w:abstractNumId w:val="6"/>
  </w:num>
  <w:num w:numId="17">
    <w:abstractNumId w:val="20"/>
  </w:num>
  <w:num w:numId="18">
    <w:abstractNumId w:val="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7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781405"/>
    <w:rsid w:val="00021D35"/>
    <w:rsid w:val="00023FDB"/>
    <w:rsid w:val="0003468D"/>
    <w:rsid w:val="0003619F"/>
    <w:rsid w:val="00050CAF"/>
    <w:rsid w:val="00076F3B"/>
    <w:rsid w:val="000A24B6"/>
    <w:rsid w:val="000C4D57"/>
    <w:rsid w:val="000E639D"/>
    <w:rsid w:val="000F0C5D"/>
    <w:rsid w:val="00104084"/>
    <w:rsid w:val="001326C7"/>
    <w:rsid w:val="00135CAD"/>
    <w:rsid w:val="00142392"/>
    <w:rsid w:val="00157E07"/>
    <w:rsid w:val="00172E72"/>
    <w:rsid w:val="00173708"/>
    <w:rsid w:val="001B4CBF"/>
    <w:rsid w:val="001C0247"/>
    <w:rsid w:val="001D077E"/>
    <w:rsid w:val="00231E34"/>
    <w:rsid w:val="00234B73"/>
    <w:rsid w:val="002474D0"/>
    <w:rsid w:val="00281EF0"/>
    <w:rsid w:val="00283BBE"/>
    <w:rsid w:val="002E6048"/>
    <w:rsid w:val="002F4C9D"/>
    <w:rsid w:val="003013E8"/>
    <w:rsid w:val="0030197A"/>
    <w:rsid w:val="00315609"/>
    <w:rsid w:val="00317A24"/>
    <w:rsid w:val="00331CF4"/>
    <w:rsid w:val="00334422"/>
    <w:rsid w:val="003427BB"/>
    <w:rsid w:val="0036345F"/>
    <w:rsid w:val="00371A6D"/>
    <w:rsid w:val="00372B7A"/>
    <w:rsid w:val="00380B1F"/>
    <w:rsid w:val="0038424F"/>
    <w:rsid w:val="003F395D"/>
    <w:rsid w:val="00402728"/>
    <w:rsid w:val="004031F8"/>
    <w:rsid w:val="00425A6F"/>
    <w:rsid w:val="00432961"/>
    <w:rsid w:val="00441BF5"/>
    <w:rsid w:val="0045684E"/>
    <w:rsid w:val="004772F9"/>
    <w:rsid w:val="004776FF"/>
    <w:rsid w:val="004877DB"/>
    <w:rsid w:val="00492D6D"/>
    <w:rsid w:val="004A14B1"/>
    <w:rsid w:val="004A2C97"/>
    <w:rsid w:val="004A4137"/>
    <w:rsid w:val="004B6567"/>
    <w:rsid w:val="004C4451"/>
    <w:rsid w:val="004E04AA"/>
    <w:rsid w:val="00506FE9"/>
    <w:rsid w:val="00527DC4"/>
    <w:rsid w:val="00542887"/>
    <w:rsid w:val="00546349"/>
    <w:rsid w:val="005535BD"/>
    <w:rsid w:val="00555725"/>
    <w:rsid w:val="00592529"/>
    <w:rsid w:val="00594094"/>
    <w:rsid w:val="005A2237"/>
    <w:rsid w:val="005D6F1F"/>
    <w:rsid w:val="005E1377"/>
    <w:rsid w:val="005E2F9D"/>
    <w:rsid w:val="005E7706"/>
    <w:rsid w:val="00617BE4"/>
    <w:rsid w:val="006509C9"/>
    <w:rsid w:val="00657E0E"/>
    <w:rsid w:val="00674DC3"/>
    <w:rsid w:val="00687C0B"/>
    <w:rsid w:val="00695AE6"/>
    <w:rsid w:val="006B36C5"/>
    <w:rsid w:val="006C1663"/>
    <w:rsid w:val="006D0B5D"/>
    <w:rsid w:val="006E5382"/>
    <w:rsid w:val="006F0FE7"/>
    <w:rsid w:val="00720935"/>
    <w:rsid w:val="0073380A"/>
    <w:rsid w:val="0073542F"/>
    <w:rsid w:val="00743146"/>
    <w:rsid w:val="00746A5A"/>
    <w:rsid w:val="007520CA"/>
    <w:rsid w:val="00760F98"/>
    <w:rsid w:val="00765780"/>
    <w:rsid w:val="007761FB"/>
    <w:rsid w:val="00780FDB"/>
    <w:rsid w:val="00781405"/>
    <w:rsid w:val="007926EB"/>
    <w:rsid w:val="007A3056"/>
    <w:rsid w:val="007A7041"/>
    <w:rsid w:val="007B4486"/>
    <w:rsid w:val="007B5450"/>
    <w:rsid w:val="007C18AD"/>
    <w:rsid w:val="008044DD"/>
    <w:rsid w:val="008105BE"/>
    <w:rsid w:val="00815031"/>
    <w:rsid w:val="008264E1"/>
    <w:rsid w:val="0083444B"/>
    <w:rsid w:val="00837E01"/>
    <w:rsid w:val="008414FC"/>
    <w:rsid w:val="00885409"/>
    <w:rsid w:val="008936FD"/>
    <w:rsid w:val="008B3400"/>
    <w:rsid w:val="008C1BF9"/>
    <w:rsid w:val="008C5672"/>
    <w:rsid w:val="008D4FCB"/>
    <w:rsid w:val="008F6A17"/>
    <w:rsid w:val="00934137"/>
    <w:rsid w:val="00960749"/>
    <w:rsid w:val="00974BF4"/>
    <w:rsid w:val="0098414C"/>
    <w:rsid w:val="00984D01"/>
    <w:rsid w:val="009F2CD2"/>
    <w:rsid w:val="009F557A"/>
    <w:rsid w:val="009F6BC4"/>
    <w:rsid w:val="00A16B51"/>
    <w:rsid w:val="00A212B4"/>
    <w:rsid w:val="00A304F2"/>
    <w:rsid w:val="00A725A2"/>
    <w:rsid w:val="00AB760C"/>
    <w:rsid w:val="00AC5375"/>
    <w:rsid w:val="00AC7EE4"/>
    <w:rsid w:val="00AD6637"/>
    <w:rsid w:val="00AF749E"/>
    <w:rsid w:val="00B115A3"/>
    <w:rsid w:val="00B65D5D"/>
    <w:rsid w:val="00B84306"/>
    <w:rsid w:val="00B92FD6"/>
    <w:rsid w:val="00B94BA3"/>
    <w:rsid w:val="00B94D81"/>
    <w:rsid w:val="00BB68DB"/>
    <w:rsid w:val="00BE147B"/>
    <w:rsid w:val="00BE5AA2"/>
    <w:rsid w:val="00C103E7"/>
    <w:rsid w:val="00C70E84"/>
    <w:rsid w:val="00C80E13"/>
    <w:rsid w:val="00C84B83"/>
    <w:rsid w:val="00CA4CE0"/>
    <w:rsid w:val="00CC12DA"/>
    <w:rsid w:val="00CC2E43"/>
    <w:rsid w:val="00CF0AE7"/>
    <w:rsid w:val="00D07807"/>
    <w:rsid w:val="00D26136"/>
    <w:rsid w:val="00D43926"/>
    <w:rsid w:val="00D43E7B"/>
    <w:rsid w:val="00DA0929"/>
    <w:rsid w:val="00DA2847"/>
    <w:rsid w:val="00DC7F4A"/>
    <w:rsid w:val="00DD5A56"/>
    <w:rsid w:val="00E00950"/>
    <w:rsid w:val="00E37C68"/>
    <w:rsid w:val="00E41BA7"/>
    <w:rsid w:val="00E556A7"/>
    <w:rsid w:val="00E9171E"/>
    <w:rsid w:val="00E9513E"/>
    <w:rsid w:val="00EB44A1"/>
    <w:rsid w:val="00EE27BC"/>
    <w:rsid w:val="00EE512D"/>
    <w:rsid w:val="00EF7057"/>
    <w:rsid w:val="00F1694E"/>
    <w:rsid w:val="00F31A95"/>
    <w:rsid w:val="00F33C44"/>
    <w:rsid w:val="00F349F7"/>
    <w:rsid w:val="00F7739F"/>
    <w:rsid w:val="00FF6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3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A2C9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4A2C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804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3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A2C9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4A2C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804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4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3301</Words>
  <Characters>18819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102</cp:revision>
  <cp:lastPrinted>2022-04-24T16:27:00Z</cp:lastPrinted>
  <dcterms:created xsi:type="dcterms:W3CDTF">2021-11-26T07:36:00Z</dcterms:created>
  <dcterms:modified xsi:type="dcterms:W3CDTF">2023-03-30T04:49:00Z</dcterms:modified>
</cp:coreProperties>
</file>